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Pr="00523C5E" w:rsidRDefault="006876FD" w:rsidP="00B232E8">
      <w:pPr>
        <w:tabs>
          <w:tab w:val="left" w:pos="9356"/>
        </w:tabs>
        <w:ind w:right="26" w:firstLine="142"/>
        <w:jc w:val="right"/>
        <w:rPr>
          <w:sz w:val="22"/>
          <w:szCs w:val="22"/>
        </w:rPr>
      </w:pPr>
    </w:p>
    <w:p w:rsidR="00BC6DE9" w:rsidRPr="00523C5E" w:rsidRDefault="00BC6DE9" w:rsidP="00B232E8">
      <w:pPr>
        <w:tabs>
          <w:tab w:val="left" w:pos="9356"/>
        </w:tabs>
        <w:ind w:right="26" w:firstLine="142"/>
        <w:jc w:val="right"/>
        <w:rPr>
          <w:sz w:val="22"/>
          <w:szCs w:val="22"/>
        </w:rPr>
      </w:pPr>
    </w:p>
    <w:p w:rsidR="00083ED2" w:rsidRPr="00523C5E" w:rsidRDefault="00083ED2" w:rsidP="00B232E8">
      <w:pPr>
        <w:tabs>
          <w:tab w:val="left" w:pos="9356"/>
        </w:tabs>
        <w:ind w:right="26" w:firstLine="142"/>
        <w:jc w:val="right"/>
        <w:rPr>
          <w:sz w:val="22"/>
          <w:szCs w:val="22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523C5E" w:rsidRDefault="006876FD" w:rsidP="00B232E8">
      <w:pPr>
        <w:jc w:val="center"/>
        <w:rPr>
          <w:b/>
          <w:sz w:val="18"/>
          <w:szCs w:val="18"/>
        </w:rPr>
      </w:pPr>
    </w:p>
    <w:p w:rsidR="00547A38" w:rsidRPr="00523C5E" w:rsidRDefault="00547A38" w:rsidP="00B232E8">
      <w:pPr>
        <w:jc w:val="center"/>
        <w:rPr>
          <w:b/>
          <w:sz w:val="18"/>
          <w:szCs w:val="18"/>
        </w:rPr>
      </w:pPr>
    </w:p>
    <w:p w:rsidR="00AA3AF9" w:rsidRPr="00523C5E" w:rsidRDefault="00AA3AF9" w:rsidP="00B232E8">
      <w:pPr>
        <w:jc w:val="center"/>
        <w:rPr>
          <w:b/>
          <w:sz w:val="18"/>
          <w:szCs w:val="18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874B1F" w:rsidRDefault="00794105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0207B8" w:rsidRPr="00874B1F">
              <w:rPr>
                <w:b/>
                <w:sz w:val="28"/>
                <w:szCs w:val="28"/>
                <w:u w:val="single"/>
              </w:rPr>
              <w:t>.</w:t>
            </w:r>
            <w:r w:rsidR="00A027CE" w:rsidRPr="00874B1F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="000207B8" w:rsidRPr="00874B1F">
              <w:rPr>
                <w:b/>
                <w:sz w:val="28"/>
                <w:szCs w:val="28"/>
                <w:u w:val="single"/>
              </w:rPr>
              <w:t>.202</w:t>
            </w:r>
            <w:r w:rsidR="00F70BD5" w:rsidRPr="00874B1F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874B1F" w:rsidRDefault="00794105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874B1F" w:rsidRPr="00874B1F">
              <w:rPr>
                <w:b/>
                <w:sz w:val="28"/>
                <w:szCs w:val="28"/>
                <w:u w:val="single"/>
              </w:rPr>
              <w:t>-3</w:t>
            </w:r>
            <w:r w:rsidR="004F075F" w:rsidRPr="00874B1F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r w:rsidRPr="00A17B14">
              <w:t xml:space="preserve">Ващишин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Default="003B3CBF" w:rsidP="003D49D5">
            <w:pPr>
              <w:jc w:val="both"/>
              <w:rPr>
                <w:sz w:val="16"/>
                <w:szCs w:val="16"/>
              </w:rPr>
            </w:pPr>
          </w:p>
          <w:p w:rsidR="00523C5E" w:rsidRDefault="00523C5E" w:rsidP="003D49D5">
            <w:pPr>
              <w:jc w:val="both"/>
              <w:rPr>
                <w:sz w:val="16"/>
                <w:szCs w:val="16"/>
              </w:rPr>
            </w:pPr>
          </w:p>
          <w:p w:rsidR="00523C5E" w:rsidRPr="00A17B14" w:rsidRDefault="00523C5E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1C143D" w:rsidTr="00A327A5">
        <w:trPr>
          <w:trHeight w:val="392"/>
        </w:trPr>
        <w:tc>
          <w:tcPr>
            <w:tcW w:w="676" w:type="dxa"/>
          </w:tcPr>
          <w:p w:rsidR="002C28A8" w:rsidRPr="00874B1F" w:rsidRDefault="00523C5E" w:rsidP="002C28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28A8" w:rsidRPr="00874B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2C28A8" w:rsidRPr="00874B1F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874B1F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874B1F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874B1F">
              <w:rPr>
                <w:sz w:val="28"/>
                <w:szCs w:val="28"/>
              </w:rPr>
              <w:t>«</w:t>
            </w:r>
            <w:r w:rsidR="00874B1F" w:rsidRPr="00874B1F">
              <w:rPr>
                <w:sz w:val="28"/>
                <w:szCs w:val="28"/>
              </w:rPr>
              <w:t>О внесении изменений в постановление Администрации города Омска от 23 января 2020 года № 17-п</w:t>
            </w:r>
            <w:r w:rsidRPr="00874B1F">
              <w:rPr>
                <w:sz w:val="28"/>
                <w:szCs w:val="28"/>
              </w:rPr>
              <w:t>»</w:t>
            </w:r>
            <w:r w:rsidRPr="00874B1F">
              <w:rPr>
                <w:bCs/>
                <w:sz w:val="28"/>
                <w:szCs w:val="28"/>
              </w:rPr>
              <w:t>.</w:t>
            </w:r>
            <w:r w:rsidRPr="00874B1F">
              <w:rPr>
                <w:sz w:val="28"/>
                <w:szCs w:val="28"/>
              </w:rPr>
              <w:t xml:space="preserve"> </w:t>
            </w:r>
            <w:r w:rsidRPr="00874B1F">
              <w:rPr>
                <w:b w:val="0"/>
              </w:rPr>
              <w:t>(Рассматривается впервые).</w:t>
            </w:r>
          </w:p>
          <w:p w:rsidR="002C28A8" w:rsidRPr="00874B1F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1C143D" w:rsidTr="00A327A5">
        <w:trPr>
          <w:trHeight w:val="80"/>
        </w:trPr>
        <w:tc>
          <w:tcPr>
            <w:tcW w:w="1951" w:type="dxa"/>
            <w:gridSpan w:val="2"/>
          </w:tcPr>
          <w:p w:rsidR="002C28A8" w:rsidRPr="00D41C62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D41C62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D41C62" w:rsidRDefault="00874B1F" w:rsidP="002C28A8">
            <w:pPr>
              <w:jc w:val="both"/>
            </w:pPr>
            <w:r w:rsidRPr="00D41C62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2C28A8" w:rsidRPr="001C143D" w:rsidTr="00A327A5">
        <w:trPr>
          <w:trHeight w:val="298"/>
        </w:trPr>
        <w:tc>
          <w:tcPr>
            <w:tcW w:w="1951" w:type="dxa"/>
            <w:gridSpan w:val="2"/>
          </w:tcPr>
          <w:p w:rsidR="002C28A8" w:rsidRPr="00D41C62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D41C62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B36049" w:rsidRPr="00D41C62" w:rsidRDefault="00B36049" w:rsidP="00B36049">
            <w:pPr>
              <w:ind w:right="-1"/>
              <w:jc w:val="both"/>
            </w:pPr>
            <w:r w:rsidRPr="00D41C62">
              <w:rPr>
                <w:color w:val="000000" w:themeColor="text1"/>
              </w:rPr>
              <w:t xml:space="preserve">Представитель </w:t>
            </w:r>
            <w:r w:rsidR="00874B1F" w:rsidRPr="00D41C62">
              <w:t>департамента имущественных отношений</w:t>
            </w:r>
            <w:r w:rsidR="00874B1F" w:rsidRPr="00D41C62">
              <w:rPr>
                <w:sz w:val="28"/>
                <w:szCs w:val="28"/>
              </w:rPr>
              <w:t xml:space="preserve"> </w:t>
            </w:r>
            <w:r w:rsidRPr="00D41C62">
              <w:t>Администрации города Омска.</w:t>
            </w:r>
          </w:p>
          <w:p w:rsidR="002C28A8" w:rsidRPr="00D41C62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072979" w:rsidRPr="001C143D" w:rsidTr="00B9321E">
        <w:trPr>
          <w:trHeight w:val="392"/>
        </w:trPr>
        <w:tc>
          <w:tcPr>
            <w:tcW w:w="676" w:type="dxa"/>
          </w:tcPr>
          <w:p w:rsidR="00072979" w:rsidRPr="00523C5E" w:rsidRDefault="00AD5C2D" w:rsidP="000729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72979" w:rsidRPr="00523C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072979" w:rsidRPr="00523C5E" w:rsidRDefault="00072979" w:rsidP="003305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23C5E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523C5E">
              <w:rPr>
                <w:rFonts w:eastAsia="Calibri"/>
                <w:b/>
                <w:sz w:val="28"/>
                <w:szCs w:val="28"/>
                <w:lang w:eastAsia="en-US"/>
              </w:rPr>
              <w:t>проекта постановле</w:t>
            </w:r>
            <w:r w:rsidR="0033057B" w:rsidRPr="00523C5E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ния Администрации города Омска </w:t>
            </w:r>
            <w:r w:rsidR="0033057B" w:rsidRPr="00523C5E">
              <w:rPr>
                <w:b/>
                <w:sz w:val="28"/>
                <w:szCs w:val="28"/>
              </w:rPr>
              <w:t>«</w:t>
            </w:r>
            <w:r w:rsidR="00974A98" w:rsidRPr="00523C5E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                      от 27 марта 2012 года № 458-п</w:t>
            </w:r>
            <w:r w:rsidR="0033057B" w:rsidRPr="00523C5E">
              <w:rPr>
                <w:b/>
                <w:sz w:val="28"/>
                <w:szCs w:val="28"/>
              </w:rPr>
              <w:t>».</w:t>
            </w:r>
            <w:r w:rsidR="0033057B" w:rsidRPr="00523C5E">
              <w:rPr>
                <w:sz w:val="28"/>
                <w:szCs w:val="28"/>
              </w:rPr>
              <w:t xml:space="preserve"> </w:t>
            </w:r>
            <w:r w:rsidRPr="00523C5E">
              <w:t>(Рассматривается впервые).</w:t>
            </w:r>
          </w:p>
          <w:p w:rsidR="00072979" w:rsidRPr="00523C5E" w:rsidRDefault="00072979" w:rsidP="0007297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072979" w:rsidRPr="001C143D" w:rsidTr="00B9321E">
        <w:trPr>
          <w:trHeight w:val="80"/>
        </w:trPr>
        <w:tc>
          <w:tcPr>
            <w:tcW w:w="1951" w:type="dxa"/>
            <w:gridSpan w:val="2"/>
          </w:tcPr>
          <w:p w:rsidR="00072979" w:rsidRPr="00523C5E" w:rsidRDefault="00072979" w:rsidP="00072979">
            <w:pPr>
              <w:ind w:right="-108"/>
              <w:jc w:val="both"/>
              <w:rPr>
                <w:color w:val="000000"/>
                <w:u w:val="single"/>
              </w:rPr>
            </w:pPr>
            <w:r w:rsidRPr="00523C5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72979" w:rsidRPr="00523C5E" w:rsidRDefault="00962B67" w:rsidP="00072979">
            <w:pPr>
              <w:jc w:val="both"/>
            </w:pPr>
            <w:r w:rsidRPr="00523C5E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072979" w:rsidRPr="00974A98" w:rsidTr="00B9321E">
        <w:trPr>
          <w:trHeight w:val="298"/>
        </w:trPr>
        <w:tc>
          <w:tcPr>
            <w:tcW w:w="1951" w:type="dxa"/>
            <w:gridSpan w:val="2"/>
          </w:tcPr>
          <w:p w:rsidR="00072979" w:rsidRPr="00523C5E" w:rsidRDefault="00072979" w:rsidP="00072979">
            <w:pPr>
              <w:ind w:right="-108"/>
              <w:jc w:val="both"/>
              <w:rPr>
                <w:color w:val="000000"/>
                <w:u w:val="single"/>
              </w:rPr>
            </w:pPr>
            <w:r w:rsidRPr="00523C5E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072979" w:rsidRPr="00523C5E" w:rsidRDefault="00072979" w:rsidP="00072979">
            <w:pPr>
              <w:ind w:right="-1"/>
              <w:jc w:val="both"/>
            </w:pPr>
            <w:r w:rsidRPr="00523C5E">
              <w:rPr>
                <w:color w:val="000000" w:themeColor="text1"/>
              </w:rPr>
              <w:t xml:space="preserve">Представитель </w:t>
            </w:r>
            <w:r w:rsidRPr="00523C5E">
              <w:t xml:space="preserve">департамента </w:t>
            </w:r>
            <w:r w:rsidR="0033057B" w:rsidRPr="00523C5E">
              <w:t xml:space="preserve">городского хозяйства </w:t>
            </w:r>
            <w:r w:rsidRPr="00523C5E">
              <w:t>Администрации города Омска.</w:t>
            </w:r>
          </w:p>
          <w:p w:rsidR="00072979" w:rsidRPr="00523C5E" w:rsidRDefault="00072979" w:rsidP="00072979">
            <w:pPr>
              <w:jc w:val="both"/>
              <w:rPr>
                <w:sz w:val="16"/>
                <w:szCs w:val="16"/>
              </w:rPr>
            </w:pPr>
          </w:p>
        </w:tc>
      </w:tr>
      <w:tr w:rsidR="00523C5E" w:rsidRPr="001C143D" w:rsidTr="00BD0725">
        <w:trPr>
          <w:trHeight w:val="392"/>
        </w:trPr>
        <w:tc>
          <w:tcPr>
            <w:tcW w:w="676" w:type="dxa"/>
          </w:tcPr>
          <w:p w:rsidR="00523C5E" w:rsidRPr="001C143D" w:rsidRDefault="00AD5C2D" w:rsidP="00BD07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523C5E" w:rsidRPr="001C14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523C5E" w:rsidRPr="001C143D" w:rsidRDefault="00523C5E" w:rsidP="00BD07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43D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1C143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1C143D">
              <w:rPr>
                <w:b/>
                <w:sz w:val="28"/>
                <w:szCs w:val="28"/>
              </w:rPr>
              <w:t>«Об утверждении административного регламента предоставления муниципальной услуги «Согласование эскиза знаково-информационной системы на территории города Омска, аннулирование согласования такого эскиза».</w:t>
            </w:r>
            <w:r w:rsidRPr="001C143D">
              <w:rPr>
                <w:sz w:val="28"/>
                <w:szCs w:val="28"/>
              </w:rPr>
              <w:t xml:space="preserve"> </w:t>
            </w:r>
            <w:r w:rsidRPr="001C143D">
              <w:t>(Рассматривается впервые).</w:t>
            </w:r>
          </w:p>
          <w:p w:rsidR="00523C5E" w:rsidRPr="001C143D" w:rsidRDefault="00523C5E" w:rsidP="00BD072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523C5E" w:rsidRPr="001C143D" w:rsidTr="00BD0725">
        <w:trPr>
          <w:trHeight w:val="80"/>
        </w:trPr>
        <w:tc>
          <w:tcPr>
            <w:tcW w:w="1951" w:type="dxa"/>
            <w:gridSpan w:val="2"/>
          </w:tcPr>
          <w:p w:rsidR="00523C5E" w:rsidRPr="001C143D" w:rsidRDefault="00523C5E" w:rsidP="00BD0725">
            <w:pPr>
              <w:ind w:right="-108"/>
              <w:jc w:val="both"/>
              <w:rPr>
                <w:color w:val="000000"/>
                <w:u w:val="single"/>
              </w:rPr>
            </w:pPr>
            <w:r w:rsidRPr="001C143D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523C5E" w:rsidRPr="001C143D" w:rsidRDefault="00523C5E" w:rsidP="00BD0725">
            <w:pPr>
              <w:jc w:val="both"/>
            </w:pPr>
            <w:r w:rsidRPr="001C143D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523C5E" w:rsidRPr="001C143D" w:rsidTr="00BD0725">
        <w:trPr>
          <w:trHeight w:val="80"/>
        </w:trPr>
        <w:tc>
          <w:tcPr>
            <w:tcW w:w="1951" w:type="dxa"/>
            <w:gridSpan w:val="2"/>
          </w:tcPr>
          <w:p w:rsidR="00523C5E" w:rsidRPr="001C143D" w:rsidRDefault="00523C5E" w:rsidP="00BD0725">
            <w:pPr>
              <w:ind w:right="-108"/>
              <w:jc w:val="both"/>
              <w:rPr>
                <w:color w:val="000000"/>
                <w:u w:val="single"/>
              </w:rPr>
            </w:pPr>
            <w:r w:rsidRPr="001C143D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523C5E" w:rsidRPr="001C143D" w:rsidRDefault="00523C5E" w:rsidP="00BD0725">
            <w:pPr>
              <w:ind w:right="-1"/>
              <w:jc w:val="both"/>
            </w:pPr>
            <w:r w:rsidRPr="001C143D">
              <w:rPr>
                <w:color w:val="000000" w:themeColor="text1"/>
              </w:rPr>
              <w:t xml:space="preserve">Представитель </w:t>
            </w:r>
            <w:r w:rsidRPr="001C143D">
              <w:t>управления делами Администрации города Омска.</w:t>
            </w:r>
          </w:p>
          <w:p w:rsidR="00523C5E" w:rsidRDefault="00523C5E" w:rsidP="00BD0725">
            <w:pPr>
              <w:jc w:val="both"/>
              <w:rPr>
                <w:sz w:val="16"/>
                <w:szCs w:val="16"/>
              </w:rPr>
            </w:pPr>
          </w:p>
          <w:p w:rsidR="00AD5C2D" w:rsidRDefault="00AD5C2D" w:rsidP="00BD0725">
            <w:pPr>
              <w:jc w:val="both"/>
              <w:rPr>
                <w:sz w:val="16"/>
                <w:szCs w:val="16"/>
              </w:rPr>
            </w:pPr>
          </w:p>
          <w:p w:rsidR="00AD5C2D" w:rsidRDefault="00AD5C2D" w:rsidP="00BD0725">
            <w:pPr>
              <w:jc w:val="both"/>
              <w:rPr>
                <w:sz w:val="16"/>
                <w:szCs w:val="16"/>
              </w:rPr>
            </w:pPr>
          </w:p>
          <w:p w:rsidR="00AD5C2D" w:rsidRDefault="00AD5C2D" w:rsidP="00BD0725">
            <w:pPr>
              <w:jc w:val="both"/>
              <w:rPr>
                <w:sz w:val="16"/>
                <w:szCs w:val="16"/>
              </w:rPr>
            </w:pPr>
          </w:p>
          <w:p w:rsidR="00AD5C2D" w:rsidRDefault="00AD5C2D" w:rsidP="00BD0725">
            <w:pPr>
              <w:jc w:val="both"/>
              <w:rPr>
                <w:sz w:val="16"/>
                <w:szCs w:val="16"/>
              </w:rPr>
            </w:pPr>
          </w:p>
          <w:p w:rsidR="00AD5C2D" w:rsidRDefault="00AD5C2D" w:rsidP="00BD0725">
            <w:pPr>
              <w:jc w:val="both"/>
              <w:rPr>
                <w:sz w:val="16"/>
                <w:szCs w:val="16"/>
              </w:rPr>
            </w:pPr>
          </w:p>
          <w:p w:rsidR="00AD5C2D" w:rsidRDefault="00AD5C2D" w:rsidP="00BD0725">
            <w:pPr>
              <w:jc w:val="both"/>
              <w:rPr>
                <w:sz w:val="16"/>
                <w:szCs w:val="16"/>
              </w:rPr>
            </w:pPr>
          </w:p>
          <w:p w:rsidR="00AD5C2D" w:rsidRDefault="00AD5C2D" w:rsidP="00BD0725">
            <w:pPr>
              <w:jc w:val="both"/>
              <w:rPr>
                <w:sz w:val="16"/>
                <w:szCs w:val="16"/>
              </w:rPr>
            </w:pPr>
          </w:p>
          <w:p w:rsidR="00AD5C2D" w:rsidRDefault="00AD5C2D" w:rsidP="00BD0725">
            <w:pPr>
              <w:jc w:val="both"/>
              <w:rPr>
                <w:sz w:val="16"/>
                <w:szCs w:val="16"/>
              </w:rPr>
            </w:pPr>
          </w:p>
          <w:p w:rsidR="00AD5C2D" w:rsidRPr="001C143D" w:rsidRDefault="00AD5C2D" w:rsidP="00BD0725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23C5E" w:rsidRPr="00874B1F" w:rsidTr="00BD0725">
        <w:trPr>
          <w:trHeight w:val="392"/>
        </w:trPr>
        <w:tc>
          <w:tcPr>
            <w:tcW w:w="676" w:type="dxa"/>
          </w:tcPr>
          <w:p w:rsidR="00523C5E" w:rsidRPr="00874B1F" w:rsidRDefault="00AD5C2D" w:rsidP="00BD07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4</w:t>
            </w:r>
            <w:r w:rsidR="00523C5E" w:rsidRPr="00874B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523C5E" w:rsidRPr="00874B1F" w:rsidRDefault="00523C5E" w:rsidP="00BD0725">
            <w:pPr>
              <w:pStyle w:val="ConsPlusTitle"/>
              <w:jc w:val="both"/>
              <w:rPr>
                <w:sz w:val="28"/>
                <w:szCs w:val="28"/>
              </w:rPr>
            </w:pPr>
            <w:r w:rsidRPr="00874B1F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874B1F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874B1F">
              <w:rPr>
                <w:sz w:val="28"/>
                <w:szCs w:val="28"/>
              </w:rPr>
              <w:t>«</w:t>
            </w:r>
            <w:r w:rsidRPr="00247214">
              <w:rPr>
                <w:sz w:val="28"/>
                <w:szCs w:val="28"/>
              </w:rPr>
              <w:t>О внесении изменений в постановление Администрации города Омска от 4 июня 2020 года № 303-п</w:t>
            </w:r>
            <w:r w:rsidRPr="00874B1F">
              <w:rPr>
                <w:sz w:val="28"/>
                <w:szCs w:val="28"/>
              </w:rPr>
              <w:t>»</w:t>
            </w:r>
            <w:r w:rsidRPr="00874B1F">
              <w:rPr>
                <w:bCs/>
                <w:sz w:val="28"/>
                <w:szCs w:val="28"/>
              </w:rPr>
              <w:t>.</w:t>
            </w:r>
            <w:r w:rsidRPr="00874B1F">
              <w:rPr>
                <w:sz w:val="28"/>
                <w:szCs w:val="28"/>
              </w:rPr>
              <w:t xml:space="preserve"> </w:t>
            </w:r>
            <w:r w:rsidRPr="00874B1F">
              <w:rPr>
                <w:b w:val="0"/>
              </w:rPr>
              <w:t>(Рассматривается впервые).</w:t>
            </w:r>
          </w:p>
          <w:p w:rsidR="00523C5E" w:rsidRPr="00874B1F" w:rsidRDefault="00523C5E" w:rsidP="00BD072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523C5E" w:rsidRPr="00D41C62" w:rsidTr="00BD0725">
        <w:trPr>
          <w:trHeight w:val="80"/>
        </w:trPr>
        <w:tc>
          <w:tcPr>
            <w:tcW w:w="1951" w:type="dxa"/>
            <w:gridSpan w:val="2"/>
          </w:tcPr>
          <w:p w:rsidR="00523C5E" w:rsidRPr="00D41C62" w:rsidRDefault="00523C5E" w:rsidP="00BD0725">
            <w:pPr>
              <w:ind w:right="-108"/>
              <w:jc w:val="both"/>
              <w:rPr>
                <w:color w:val="000000"/>
                <w:u w:val="single"/>
              </w:rPr>
            </w:pPr>
            <w:r w:rsidRPr="00D41C62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523C5E" w:rsidRPr="00D41C62" w:rsidRDefault="00523C5E" w:rsidP="00BD0725">
            <w:pPr>
              <w:jc w:val="both"/>
            </w:pPr>
            <w:r w:rsidRPr="00D41C62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523C5E" w:rsidRPr="00D41C62" w:rsidTr="00BD0725">
        <w:trPr>
          <w:trHeight w:val="298"/>
        </w:trPr>
        <w:tc>
          <w:tcPr>
            <w:tcW w:w="1951" w:type="dxa"/>
            <w:gridSpan w:val="2"/>
          </w:tcPr>
          <w:p w:rsidR="00523C5E" w:rsidRPr="00D41C62" w:rsidRDefault="00523C5E" w:rsidP="00BD0725">
            <w:pPr>
              <w:ind w:right="-108"/>
              <w:jc w:val="both"/>
              <w:rPr>
                <w:color w:val="000000"/>
                <w:u w:val="single"/>
              </w:rPr>
            </w:pPr>
            <w:r w:rsidRPr="00D41C62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523C5E" w:rsidRPr="001C143D" w:rsidRDefault="00523C5E" w:rsidP="00BD0725">
            <w:pPr>
              <w:ind w:right="-1"/>
              <w:jc w:val="both"/>
            </w:pPr>
            <w:r w:rsidRPr="001C143D">
              <w:rPr>
                <w:color w:val="000000" w:themeColor="text1"/>
              </w:rPr>
              <w:t xml:space="preserve">Представитель </w:t>
            </w:r>
            <w:r w:rsidRPr="001C143D">
              <w:t>управления делами Администрации города Омска.</w:t>
            </w:r>
          </w:p>
          <w:p w:rsidR="00523C5E" w:rsidRPr="00D41C62" w:rsidRDefault="00523C5E" w:rsidP="00BD0725">
            <w:pPr>
              <w:jc w:val="both"/>
              <w:rPr>
                <w:sz w:val="16"/>
                <w:szCs w:val="16"/>
              </w:rPr>
            </w:pPr>
          </w:p>
        </w:tc>
      </w:tr>
    </w:tbl>
    <w:p w:rsidR="00046D33" w:rsidRPr="00974A98" w:rsidRDefault="00046D33" w:rsidP="00734C69">
      <w:pPr>
        <w:ind w:right="-1"/>
        <w:jc w:val="both"/>
        <w:rPr>
          <w:sz w:val="28"/>
          <w:szCs w:val="28"/>
        </w:rPr>
      </w:pPr>
    </w:p>
    <w:p w:rsidR="003754E3" w:rsidRDefault="003754E3" w:rsidP="00734C69">
      <w:pPr>
        <w:ind w:right="-1"/>
        <w:jc w:val="both"/>
        <w:rPr>
          <w:sz w:val="28"/>
          <w:szCs w:val="28"/>
        </w:rPr>
      </w:pPr>
    </w:p>
    <w:p w:rsidR="00040B07" w:rsidRPr="00974A98" w:rsidRDefault="00040B07" w:rsidP="00734C69">
      <w:pPr>
        <w:ind w:right="-1"/>
        <w:jc w:val="both"/>
        <w:rPr>
          <w:sz w:val="28"/>
          <w:szCs w:val="28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974A98">
        <w:rPr>
          <w:b/>
          <w:sz w:val="28"/>
          <w:szCs w:val="28"/>
        </w:rPr>
        <w:t>Председатель группы</w:t>
      </w:r>
      <w:r w:rsidR="00B95DED" w:rsidRPr="00974A98">
        <w:rPr>
          <w:b/>
          <w:sz w:val="28"/>
          <w:szCs w:val="28"/>
        </w:rPr>
        <w:t xml:space="preserve">                                                              </w:t>
      </w:r>
      <w:r w:rsidR="001A188E" w:rsidRPr="00974A98">
        <w:rPr>
          <w:b/>
          <w:sz w:val="28"/>
          <w:szCs w:val="28"/>
        </w:rPr>
        <w:t xml:space="preserve">           </w:t>
      </w:r>
      <w:r w:rsidR="00B95DED" w:rsidRPr="00974A98">
        <w:rPr>
          <w:b/>
          <w:sz w:val="28"/>
          <w:szCs w:val="28"/>
        </w:rPr>
        <w:t>А.Ю. Саяпин</w:t>
      </w:r>
    </w:p>
    <w:sectPr w:rsidR="00B70B39" w:rsidSect="00903E40">
      <w:headerReference w:type="default" r:id="rId7"/>
      <w:pgSz w:w="11906" w:h="16838" w:code="9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E9" w:rsidRDefault="00294EE9" w:rsidP="00774BFB">
      <w:r>
        <w:separator/>
      </w:r>
    </w:p>
  </w:endnote>
  <w:endnote w:type="continuationSeparator" w:id="0">
    <w:p w:rsidR="00294EE9" w:rsidRDefault="00294EE9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E9" w:rsidRDefault="00294EE9" w:rsidP="00774BFB">
      <w:r>
        <w:separator/>
      </w:r>
    </w:p>
  </w:footnote>
  <w:footnote w:type="continuationSeparator" w:id="0">
    <w:p w:rsidR="00294EE9" w:rsidRDefault="00294EE9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AD5C2D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B07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5780"/>
    <w:rsid w:val="00057D8A"/>
    <w:rsid w:val="0006040C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38CF"/>
    <w:rsid w:val="00137937"/>
    <w:rsid w:val="00137AC0"/>
    <w:rsid w:val="00137BD2"/>
    <w:rsid w:val="00140113"/>
    <w:rsid w:val="00140FAA"/>
    <w:rsid w:val="001461B3"/>
    <w:rsid w:val="00146AF5"/>
    <w:rsid w:val="0014751B"/>
    <w:rsid w:val="001522BC"/>
    <w:rsid w:val="001564C2"/>
    <w:rsid w:val="00157C8C"/>
    <w:rsid w:val="0016095E"/>
    <w:rsid w:val="00161953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143D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EE9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35"/>
    <w:rsid w:val="002C3AC8"/>
    <w:rsid w:val="002C3DA1"/>
    <w:rsid w:val="002C4787"/>
    <w:rsid w:val="002C5B64"/>
    <w:rsid w:val="002D0839"/>
    <w:rsid w:val="002D528B"/>
    <w:rsid w:val="002D5411"/>
    <w:rsid w:val="002E6220"/>
    <w:rsid w:val="002F0CA1"/>
    <w:rsid w:val="002F23A6"/>
    <w:rsid w:val="002F429D"/>
    <w:rsid w:val="002F5B9B"/>
    <w:rsid w:val="002F608B"/>
    <w:rsid w:val="00300504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3AD"/>
    <w:rsid w:val="003754E3"/>
    <w:rsid w:val="003775D7"/>
    <w:rsid w:val="00382DB8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A009B"/>
    <w:rsid w:val="003A1B77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55B9"/>
    <w:rsid w:val="004061B8"/>
    <w:rsid w:val="00411AFC"/>
    <w:rsid w:val="004172C5"/>
    <w:rsid w:val="0041768F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94B"/>
    <w:rsid w:val="00523C5E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23F"/>
    <w:rsid w:val="00575509"/>
    <w:rsid w:val="00577D02"/>
    <w:rsid w:val="005822C0"/>
    <w:rsid w:val="00582C32"/>
    <w:rsid w:val="00585000"/>
    <w:rsid w:val="00585F20"/>
    <w:rsid w:val="00587575"/>
    <w:rsid w:val="00590DE1"/>
    <w:rsid w:val="0059551A"/>
    <w:rsid w:val="005A0695"/>
    <w:rsid w:val="005A21BA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68F0"/>
    <w:rsid w:val="0066003A"/>
    <w:rsid w:val="006728E4"/>
    <w:rsid w:val="006802A2"/>
    <w:rsid w:val="006814FA"/>
    <w:rsid w:val="00682CA4"/>
    <w:rsid w:val="00684BA6"/>
    <w:rsid w:val="006876FD"/>
    <w:rsid w:val="00692C93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105"/>
    <w:rsid w:val="00794EEA"/>
    <w:rsid w:val="007968E9"/>
    <w:rsid w:val="007A0BFE"/>
    <w:rsid w:val="007A158C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7E94"/>
    <w:rsid w:val="0081060E"/>
    <w:rsid w:val="00811253"/>
    <w:rsid w:val="008130AB"/>
    <w:rsid w:val="00813718"/>
    <w:rsid w:val="00813BA1"/>
    <w:rsid w:val="00813EA5"/>
    <w:rsid w:val="00814962"/>
    <w:rsid w:val="00815F93"/>
    <w:rsid w:val="00816745"/>
    <w:rsid w:val="00817D80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56EE7"/>
    <w:rsid w:val="008606BE"/>
    <w:rsid w:val="00860C5F"/>
    <w:rsid w:val="008641D8"/>
    <w:rsid w:val="008643C8"/>
    <w:rsid w:val="00867412"/>
    <w:rsid w:val="008702A5"/>
    <w:rsid w:val="00870DBB"/>
    <w:rsid w:val="008721BB"/>
    <w:rsid w:val="00874B1F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AD3"/>
    <w:rsid w:val="008F74A2"/>
    <w:rsid w:val="00903AF1"/>
    <w:rsid w:val="00903E40"/>
    <w:rsid w:val="0090733B"/>
    <w:rsid w:val="009106D9"/>
    <w:rsid w:val="00915B1C"/>
    <w:rsid w:val="00916319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2B67"/>
    <w:rsid w:val="009675C2"/>
    <w:rsid w:val="009700F4"/>
    <w:rsid w:val="00970B73"/>
    <w:rsid w:val="00974A98"/>
    <w:rsid w:val="0098147B"/>
    <w:rsid w:val="00982612"/>
    <w:rsid w:val="009850A7"/>
    <w:rsid w:val="00985373"/>
    <w:rsid w:val="00993F8B"/>
    <w:rsid w:val="009942E5"/>
    <w:rsid w:val="00996E5C"/>
    <w:rsid w:val="00997536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4112"/>
    <w:rsid w:val="00A26357"/>
    <w:rsid w:val="00A267BA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316E"/>
    <w:rsid w:val="00AC42BA"/>
    <w:rsid w:val="00AC77A8"/>
    <w:rsid w:val="00AD3C70"/>
    <w:rsid w:val="00AD3EDF"/>
    <w:rsid w:val="00AD5C2D"/>
    <w:rsid w:val="00AE04BD"/>
    <w:rsid w:val="00AE0DA0"/>
    <w:rsid w:val="00AE21A5"/>
    <w:rsid w:val="00AE3087"/>
    <w:rsid w:val="00AE7441"/>
    <w:rsid w:val="00AF26BA"/>
    <w:rsid w:val="00AF2FB1"/>
    <w:rsid w:val="00AF3D9D"/>
    <w:rsid w:val="00AF4D69"/>
    <w:rsid w:val="00B001B0"/>
    <w:rsid w:val="00B01E5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54B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DB"/>
    <w:rsid w:val="00C63E17"/>
    <w:rsid w:val="00C63EF1"/>
    <w:rsid w:val="00C64C8F"/>
    <w:rsid w:val="00C65DD8"/>
    <w:rsid w:val="00C715E6"/>
    <w:rsid w:val="00C71CDB"/>
    <w:rsid w:val="00C73908"/>
    <w:rsid w:val="00C74932"/>
    <w:rsid w:val="00C770E6"/>
    <w:rsid w:val="00C8148F"/>
    <w:rsid w:val="00C8229B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2209A"/>
    <w:rsid w:val="00D24AFC"/>
    <w:rsid w:val="00D31FCA"/>
    <w:rsid w:val="00D33C7A"/>
    <w:rsid w:val="00D352C8"/>
    <w:rsid w:val="00D3599D"/>
    <w:rsid w:val="00D35B3B"/>
    <w:rsid w:val="00D41C62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41F7B"/>
    <w:rsid w:val="00F478A7"/>
    <w:rsid w:val="00F5110B"/>
    <w:rsid w:val="00F536BE"/>
    <w:rsid w:val="00F538D0"/>
    <w:rsid w:val="00F53FC3"/>
    <w:rsid w:val="00F54258"/>
    <w:rsid w:val="00F57A5E"/>
    <w:rsid w:val="00F60517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186B"/>
    <w:rsid w:val="00FA1B75"/>
    <w:rsid w:val="00FA2972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2429"/>
    <w:rsid w:val="00FD59E0"/>
    <w:rsid w:val="00FD6584"/>
    <w:rsid w:val="00FE163C"/>
    <w:rsid w:val="00FE3993"/>
    <w:rsid w:val="00FE404C"/>
    <w:rsid w:val="00FF0346"/>
    <w:rsid w:val="00FF1562"/>
    <w:rsid w:val="00FF1C1F"/>
    <w:rsid w:val="00FF4610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AE3C-D3C2-4E40-9E72-C1AF58E4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203</cp:revision>
  <cp:lastPrinted>2023-04-25T05:45:00Z</cp:lastPrinted>
  <dcterms:created xsi:type="dcterms:W3CDTF">2020-12-10T11:53:00Z</dcterms:created>
  <dcterms:modified xsi:type="dcterms:W3CDTF">2023-04-28T02:39:00Z</dcterms:modified>
</cp:coreProperties>
</file>