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A8" w:rsidRPr="00F72D27" w:rsidRDefault="00193164" w:rsidP="00E7702F">
      <w:pPr>
        <w:tabs>
          <w:tab w:val="left" w:pos="9356"/>
        </w:tabs>
        <w:ind w:right="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77A8" w:rsidRPr="00F72D27">
        <w:rPr>
          <w:sz w:val="28"/>
          <w:szCs w:val="28"/>
        </w:rPr>
        <w:t>Проект</w:t>
      </w:r>
    </w:p>
    <w:p w:rsidR="00AC77A8" w:rsidRPr="004E5C94" w:rsidRDefault="00AC77A8" w:rsidP="00E7702F">
      <w:pPr>
        <w:tabs>
          <w:tab w:val="left" w:pos="9356"/>
        </w:tabs>
        <w:ind w:right="312"/>
        <w:jc w:val="right"/>
        <w:rPr>
          <w:b/>
          <w:sz w:val="16"/>
          <w:szCs w:val="16"/>
        </w:rPr>
      </w:pPr>
    </w:p>
    <w:p w:rsidR="00070BDD" w:rsidRPr="00EA5F10" w:rsidRDefault="00070BDD" w:rsidP="00E7702F">
      <w:pPr>
        <w:jc w:val="center"/>
        <w:rPr>
          <w:b/>
          <w:sz w:val="27"/>
          <w:szCs w:val="27"/>
        </w:rPr>
      </w:pPr>
      <w:r w:rsidRPr="00EA5F10">
        <w:rPr>
          <w:b/>
          <w:sz w:val="27"/>
          <w:szCs w:val="27"/>
        </w:rPr>
        <w:t>Повестка</w:t>
      </w:r>
    </w:p>
    <w:p w:rsidR="00070BDD" w:rsidRPr="00EA5F10" w:rsidRDefault="00070BDD" w:rsidP="00E7702F">
      <w:pPr>
        <w:jc w:val="center"/>
        <w:rPr>
          <w:b/>
          <w:sz w:val="27"/>
          <w:szCs w:val="27"/>
        </w:rPr>
      </w:pPr>
      <w:r w:rsidRPr="00EA5F10">
        <w:rPr>
          <w:b/>
          <w:sz w:val="27"/>
          <w:szCs w:val="27"/>
        </w:rPr>
        <w:t>заседания комитета Омского городского Совета</w:t>
      </w:r>
    </w:p>
    <w:p w:rsidR="00070BDD" w:rsidRPr="00EA5F10" w:rsidRDefault="00070BDD" w:rsidP="00E7702F">
      <w:pPr>
        <w:jc w:val="center"/>
        <w:rPr>
          <w:b/>
          <w:sz w:val="27"/>
          <w:szCs w:val="27"/>
        </w:rPr>
      </w:pPr>
      <w:r w:rsidRPr="00EA5F10">
        <w:rPr>
          <w:b/>
          <w:sz w:val="27"/>
          <w:szCs w:val="27"/>
        </w:rPr>
        <w:t xml:space="preserve">по вопросам </w:t>
      </w:r>
      <w:r>
        <w:rPr>
          <w:b/>
          <w:sz w:val="27"/>
          <w:szCs w:val="27"/>
        </w:rPr>
        <w:t>градостроительства, архитектуры и землепользования</w:t>
      </w:r>
    </w:p>
    <w:p w:rsidR="00070BDD" w:rsidRPr="00EA5F10" w:rsidRDefault="00070BDD" w:rsidP="00E7702F">
      <w:pPr>
        <w:jc w:val="center"/>
      </w:pPr>
      <w:r w:rsidRPr="00EA5F10">
        <w:t>(г. Омск, ул. Думская, 1, зал заседаний комитетов)</w:t>
      </w:r>
    </w:p>
    <w:p w:rsidR="00070BDD" w:rsidRPr="00EA5F10" w:rsidRDefault="00070BDD" w:rsidP="00E7702F">
      <w:pPr>
        <w:jc w:val="center"/>
        <w:rPr>
          <w:sz w:val="8"/>
          <w:szCs w:val="8"/>
        </w:rPr>
      </w:pPr>
    </w:p>
    <w:tbl>
      <w:tblPr>
        <w:tblW w:w="9668" w:type="dxa"/>
        <w:tblInd w:w="-170" w:type="dxa"/>
        <w:tblLayout w:type="fixed"/>
        <w:tblLook w:val="01E0" w:firstRow="1" w:lastRow="1" w:firstColumn="1" w:lastColumn="1" w:noHBand="0" w:noVBand="0"/>
      </w:tblPr>
      <w:tblGrid>
        <w:gridCol w:w="2880"/>
        <w:gridCol w:w="237"/>
        <w:gridCol w:w="2040"/>
        <w:gridCol w:w="4511"/>
      </w:tblGrid>
      <w:tr w:rsidR="00070BDD" w:rsidRPr="00604C58" w:rsidTr="00770A00">
        <w:trPr>
          <w:trHeight w:val="315"/>
        </w:trPr>
        <w:tc>
          <w:tcPr>
            <w:tcW w:w="5157" w:type="dxa"/>
            <w:gridSpan w:val="3"/>
          </w:tcPr>
          <w:p w:rsidR="00070BDD" w:rsidRPr="00604C58" w:rsidRDefault="007A4217" w:rsidP="00E7702F">
            <w:pPr>
              <w:rPr>
                <w:b/>
                <w:sz w:val="27"/>
                <w:szCs w:val="27"/>
                <w:u w:val="single"/>
              </w:rPr>
            </w:pPr>
            <w:r>
              <w:rPr>
                <w:b/>
                <w:sz w:val="27"/>
                <w:szCs w:val="27"/>
                <w:u w:val="single"/>
              </w:rPr>
              <w:t>2</w:t>
            </w:r>
            <w:r w:rsidR="00516233">
              <w:rPr>
                <w:b/>
                <w:sz w:val="27"/>
                <w:szCs w:val="27"/>
                <w:u w:val="single"/>
              </w:rPr>
              <w:t>4</w:t>
            </w:r>
            <w:r w:rsidR="00070BDD" w:rsidRPr="00604C58">
              <w:rPr>
                <w:b/>
                <w:sz w:val="27"/>
                <w:szCs w:val="27"/>
                <w:u w:val="single"/>
              </w:rPr>
              <w:t>.</w:t>
            </w:r>
            <w:r>
              <w:rPr>
                <w:b/>
                <w:sz w:val="27"/>
                <w:szCs w:val="27"/>
                <w:u w:val="single"/>
              </w:rPr>
              <w:t>0</w:t>
            </w:r>
            <w:r w:rsidR="00516233">
              <w:rPr>
                <w:b/>
                <w:sz w:val="27"/>
                <w:szCs w:val="27"/>
                <w:u w:val="single"/>
              </w:rPr>
              <w:t>4</w:t>
            </w:r>
            <w:r w:rsidR="00070BDD" w:rsidRPr="00604C58">
              <w:rPr>
                <w:b/>
                <w:sz w:val="27"/>
                <w:szCs w:val="27"/>
                <w:u w:val="single"/>
              </w:rPr>
              <w:t>.201</w:t>
            </w:r>
            <w:r>
              <w:rPr>
                <w:b/>
                <w:sz w:val="27"/>
                <w:szCs w:val="27"/>
                <w:u w:val="single"/>
              </w:rPr>
              <w:t>9</w:t>
            </w:r>
          </w:p>
          <w:p w:rsidR="00070BDD" w:rsidRPr="00604C58" w:rsidRDefault="00070BDD" w:rsidP="00E7702F">
            <w:pPr>
              <w:rPr>
                <w:b/>
                <w:sz w:val="10"/>
                <w:szCs w:val="10"/>
                <w:u w:val="single"/>
              </w:rPr>
            </w:pPr>
          </w:p>
        </w:tc>
        <w:tc>
          <w:tcPr>
            <w:tcW w:w="4511" w:type="dxa"/>
          </w:tcPr>
          <w:p w:rsidR="00070BDD" w:rsidRPr="00604C58" w:rsidRDefault="00070BDD" w:rsidP="00E7702F">
            <w:pPr>
              <w:jc w:val="right"/>
              <w:rPr>
                <w:b/>
                <w:sz w:val="27"/>
                <w:szCs w:val="27"/>
                <w:u w:val="single"/>
              </w:rPr>
            </w:pPr>
            <w:r w:rsidRPr="00604C58">
              <w:rPr>
                <w:b/>
                <w:sz w:val="27"/>
                <w:szCs w:val="27"/>
                <w:u w:val="single"/>
              </w:rPr>
              <w:t>1</w:t>
            </w:r>
            <w:r>
              <w:rPr>
                <w:b/>
                <w:sz w:val="27"/>
                <w:szCs w:val="27"/>
                <w:u w:val="single"/>
              </w:rPr>
              <w:t>4-3</w:t>
            </w:r>
            <w:r w:rsidRPr="00604C58">
              <w:rPr>
                <w:b/>
                <w:sz w:val="27"/>
                <w:szCs w:val="27"/>
                <w:u w:val="single"/>
              </w:rPr>
              <w:t>0</w:t>
            </w:r>
          </w:p>
        </w:tc>
      </w:tr>
      <w:tr w:rsidR="00070BDD" w:rsidRPr="001B4ED1" w:rsidTr="00770A00">
        <w:trPr>
          <w:trHeight w:val="223"/>
        </w:trPr>
        <w:tc>
          <w:tcPr>
            <w:tcW w:w="9668" w:type="dxa"/>
            <w:gridSpan w:val="4"/>
          </w:tcPr>
          <w:p w:rsidR="00070BDD" w:rsidRPr="00E7702F" w:rsidRDefault="00070BDD" w:rsidP="00E7702F">
            <w:pPr>
              <w:jc w:val="both"/>
              <w:rPr>
                <w:b/>
                <w:u w:val="single"/>
              </w:rPr>
            </w:pPr>
            <w:r w:rsidRPr="00E7702F">
              <w:rPr>
                <w:b/>
                <w:sz w:val="28"/>
                <w:u w:val="single"/>
              </w:rPr>
              <w:t>Приглашенные:</w:t>
            </w:r>
          </w:p>
        </w:tc>
      </w:tr>
      <w:tr w:rsidR="00770A00" w:rsidRPr="001B4ED1" w:rsidTr="00770A00">
        <w:trPr>
          <w:trHeight w:val="223"/>
        </w:trPr>
        <w:tc>
          <w:tcPr>
            <w:tcW w:w="9668" w:type="dxa"/>
            <w:gridSpan w:val="4"/>
          </w:tcPr>
          <w:p w:rsidR="00770A00" w:rsidRPr="00770A00" w:rsidRDefault="00770A00" w:rsidP="00770A00">
            <w:pPr>
              <w:jc w:val="both"/>
              <w:rPr>
                <w:sz w:val="20"/>
              </w:rPr>
            </w:pPr>
          </w:p>
        </w:tc>
      </w:tr>
      <w:tr w:rsidR="00070BDD" w:rsidRPr="001B4ED1" w:rsidTr="00770A00">
        <w:trPr>
          <w:trHeight w:val="173"/>
        </w:trPr>
        <w:tc>
          <w:tcPr>
            <w:tcW w:w="2880" w:type="dxa"/>
          </w:tcPr>
          <w:p w:rsidR="0020416D" w:rsidRDefault="0020416D" w:rsidP="00770A00">
            <w:pPr>
              <w:spacing w:line="276" w:lineRule="auto"/>
              <w:jc w:val="both"/>
            </w:pPr>
            <w:r>
              <w:t xml:space="preserve">Заремба </w:t>
            </w:r>
          </w:p>
          <w:p w:rsidR="00070BDD" w:rsidRPr="001B4ED1" w:rsidRDefault="0020416D" w:rsidP="00ED15FE">
            <w:pPr>
              <w:spacing w:line="276" w:lineRule="auto"/>
              <w:jc w:val="both"/>
            </w:pPr>
            <w:r>
              <w:t xml:space="preserve">Олег </w:t>
            </w:r>
            <w:r w:rsidR="00ED15FE">
              <w:t>Игоре</w:t>
            </w:r>
            <w:r>
              <w:t>вич</w:t>
            </w:r>
          </w:p>
        </w:tc>
        <w:tc>
          <w:tcPr>
            <w:tcW w:w="237" w:type="dxa"/>
          </w:tcPr>
          <w:p w:rsidR="00070BDD" w:rsidRPr="001B4ED1" w:rsidRDefault="0020416D" w:rsidP="00770A00">
            <w:pPr>
              <w:spacing w:line="276" w:lineRule="auto"/>
              <w:jc w:val="both"/>
            </w:pPr>
            <w:r>
              <w:t>–</w:t>
            </w:r>
          </w:p>
        </w:tc>
        <w:tc>
          <w:tcPr>
            <w:tcW w:w="6551" w:type="dxa"/>
            <w:gridSpan w:val="2"/>
          </w:tcPr>
          <w:p w:rsidR="00070BDD" w:rsidRPr="001B4ED1" w:rsidRDefault="0020416D" w:rsidP="00770A00">
            <w:pPr>
              <w:spacing w:line="276" w:lineRule="auto"/>
              <w:jc w:val="both"/>
            </w:pPr>
            <w:r>
              <w:t>заместитель Мэра города Омска, управляющий делами Администрации города Омска;</w:t>
            </w:r>
          </w:p>
        </w:tc>
      </w:tr>
      <w:tr w:rsidR="0020416D" w:rsidRPr="001B4ED1" w:rsidTr="00770A00">
        <w:trPr>
          <w:trHeight w:val="173"/>
        </w:trPr>
        <w:tc>
          <w:tcPr>
            <w:tcW w:w="2880" w:type="dxa"/>
          </w:tcPr>
          <w:p w:rsidR="0020416D" w:rsidRDefault="0020416D" w:rsidP="0020416D">
            <w:pPr>
              <w:spacing w:line="276" w:lineRule="auto"/>
              <w:jc w:val="both"/>
            </w:pPr>
            <w:r w:rsidRPr="001B4ED1">
              <w:t xml:space="preserve">Лен </w:t>
            </w:r>
          </w:p>
          <w:p w:rsidR="0020416D" w:rsidRPr="001B4ED1" w:rsidRDefault="0020416D" w:rsidP="0020416D">
            <w:pPr>
              <w:spacing w:line="276" w:lineRule="auto"/>
              <w:jc w:val="both"/>
            </w:pPr>
            <w:r w:rsidRPr="001B4ED1">
              <w:t>Ирина Викторовна</w:t>
            </w:r>
          </w:p>
        </w:tc>
        <w:tc>
          <w:tcPr>
            <w:tcW w:w="237" w:type="dxa"/>
          </w:tcPr>
          <w:p w:rsidR="0020416D" w:rsidRPr="001B4ED1" w:rsidRDefault="0020416D" w:rsidP="0020416D">
            <w:pPr>
              <w:spacing w:line="276" w:lineRule="auto"/>
              <w:jc w:val="both"/>
            </w:pPr>
            <w:r w:rsidRPr="001B4ED1">
              <w:t>–</w:t>
            </w:r>
          </w:p>
        </w:tc>
        <w:tc>
          <w:tcPr>
            <w:tcW w:w="6551" w:type="dxa"/>
            <w:gridSpan w:val="2"/>
          </w:tcPr>
          <w:p w:rsidR="0020416D" w:rsidRPr="001B4ED1" w:rsidRDefault="0020416D" w:rsidP="0020416D">
            <w:pPr>
              <w:spacing w:line="276" w:lineRule="auto"/>
              <w:jc w:val="both"/>
            </w:pPr>
            <w:r w:rsidRPr="001B4ED1">
              <w:t>Председатель Контрольно-счетной палаты города Омска;</w:t>
            </w:r>
          </w:p>
        </w:tc>
      </w:tr>
      <w:tr w:rsidR="0020416D" w:rsidRPr="001B4ED1" w:rsidTr="00770A00">
        <w:trPr>
          <w:trHeight w:val="173"/>
        </w:trPr>
        <w:tc>
          <w:tcPr>
            <w:tcW w:w="2880" w:type="dxa"/>
          </w:tcPr>
          <w:p w:rsidR="0020416D" w:rsidRDefault="0020416D" w:rsidP="0020416D">
            <w:pPr>
              <w:spacing w:line="276" w:lineRule="auto"/>
              <w:jc w:val="both"/>
            </w:pPr>
            <w:r>
              <w:t xml:space="preserve">Масан </w:t>
            </w:r>
          </w:p>
          <w:p w:rsidR="0020416D" w:rsidRPr="001B4ED1" w:rsidRDefault="0020416D" w:rsidP="0020416D">
            <w:pPr>
              <w:spacing w:line="276" w:lineRule="auto"/>
              <w:jc w:val="both"/>
            </w:pPr>
            <w:r>
              <w:t>Богдан Анатольевич</w:t>
            </w:r>
          </w:p>
        </w:tc>
        <w:tc>
          <w:tcPr>
            <w:tcW w:w="237" w:type="dxa"/>
          </w:tcPr>
          <w:p w:rsidR="0020416D" w:rsidRPr="001B4ED1" w:rsidRDefault="0020416D" w:rsidP="0020416D">
            <w:pPr>
              <w:spacing w:line="276" w:lineRule="auto"/>
              <w:jc w:val="both"/>
            </w:pPr>
            <w:r>
              <w:t>–</w:t>
            </w:r>
          </w:p>
        </w:tc>
        <w:tc>
          <w:tcPr>
            <w:tcW w:w="6551" w:type="dxa"/>
            <w:gridSpan w:val="2"/>
          </w:tcPr>
          <w:p w:rsidR="0020416D" w:rsidRPr="001B4ED1" w:rsidRDefault="0020416D" w:rsidP="0020416D">
            <w:pPr>
              <w:spacing w:line="276" w:lineRule="auto"/>
              <w:jc w:val="both"/>
            </w:pPr>
            <w:r>
              <w:t>заместитель Мэра города Омска, директор департамента финансов и контроля Администрации города Омска;</w:t>
            </w:r>
          </w:p>
        </w:tc>
      </w:tr>
      <w:tr w:rsidR="0020416D" w:rsidRPr="001B4ED1" w:rsidTr="00770A00">
        <w:trPr>
          <w:trHeight w:val="412"/>
        </w:trPr>
        <w:tc>
          <w:tcPr>
            <w:tcW w:w="2880" w:type="dxa"/>
          </w:tcPr>
          <w:p w:rsidR="0020416D" w:rsidRPr="001B4ED1" w:rsidRDefault="0020416D" w:rsidP="0020416D">
            <w:pPr>
              <w:spacing w:line="276" w:lineRule="auto"/>
              <w:jc w:val="both"/>
            </w:pPr>
            <w:r w:rsidRPr="001B4ED1">
              <w:t xml:space="preserve">Подгорбунских </w:t>
            </w:r>
          </w:p>
          <w:p w:rsidR="0020416D" w:rsidRPr="001B4ED1" w:rsidRDefault="0020416D" w:rsidP="0020416D">
            <w:pPr>
              <w:spacing w:line="276" w:lineRule="auto"/>
              <w:jc w:val="both"/>
            </w:pPr>
            <w:r w:rsidRPr="001B4ED1">
              <w:t>Андрей Владимирович</w:t>
            </w:r>
          </w:p>
          <w:p w:rsidR="0020416D" w:rsidRPr="001B4ED1" w:rsidRDefault="0020416D" w:rsidP="0020416D">
            <w:pPr>
              <w:spacing w:line="276" w:lineRule="auto"/>
              <w:jc w:val="both"/>
            </w:pPr>
          </w:p>
        </w:tc>
        <w:tc>
          <w:tcPr>
            <w:tcW w:w="237" w:type="dxa"/>
          </w:tcPr>
          <w:p w:rsidR="0020416D" w:rsidRPr="001B4ED1" w:rsidRDefault="0020416D" w:rsidP="0020416D">
            <w:pPr>
              <w:spacing w:line="276" w:lineRule="auto"/>
              <w:jc w:val="both"/>
            </w:pPr>
            <w:r w:rsidRPr="001B4ED1">
              <w:t>–</w:t>
            </w:r>
          </w:p>
        </w:tc>
        <w:tc>
          <w:tcPr>
            <w:tcW w:w="6551" w:type="dxa"/>
            <w:gridSpan w:val="2"/>
          </w:tcPr>
          <w:p w:rsidR="0020416D" w:rsidRPr="001B4ED1" w:rsidRDefault="0020416D" w:rsidP="0020416D">
            <w:pPr>
              <w:spacing w:line="276" w:lineRule="auto"/>
              <w:jc w:val="both"/>
            </w:pPr>
            <w:r w:rsidRPr="001B4ED1">
              <w:t>заместитель Мэра города Омска, директор департамента правового обеспечения и муниципальной службы Администрации города Омска;</w:t>
            </w:r>
          </w:p>
        </w:tc>
      </w:tr>
      <w:tr w:rsidR="0020416D" w:rsidRPr="001B4ED1" w:rsidTr="009D6722">
        <w:trPr>
          <w:trHeight w:val="301"/>
        </w:trPr>
        <w:tc>
          <w:tcPr>
            <w:tcW w:w="9668" w:type="dxa"/>
            <w:gridSpan w:val="4"/>
          </w:tcPr>
          <w:p w:rsidR="0020416D" w:rsidRPr="001B4ED1" w:rsidRDefault="0020416D" w:rsidP="0020416D">
            <w:pPr>
              <w:spacing w:line="276" w:lineRule="auto"/>
              <w:jc w:val="both"/>
            </w:pPr>
            <w:r w:rsidRPr="00070BDD">
              <w:t>Представитель прокуратуры города Омска.</w:t>
            </w:r>
          </w:p>
        </w:tc>
      </w:tr>
    </w:tbl>
    <w:p w:rsidR="00CD343C" w:rsidRPr="008425EE" w:rsidRDefault="00CD343C" w:rsidP="00244DAF">
      <w:pPr>
        <w:spacing w:line="276" w:lineRule="auto"/>
        <w:jc w:val="both"/>
        <w:rPr>
          <w:sz w:val="20"/>
        </w:rPr>
      </w:pPr>
    </w:p>
    <w:tbl>
      <w:tblPr>
        <w:tblW w:w="9640" w:type="dxa"/>
        <w:tblInd w:w="-113" w:type="dxa"/>
        <w:tblLayout w:type="fixed"/>
        <w:tblLook w:val="01E0" w:firstRow="1" w:lastRow="1" w:firstColumn="1" w:lastColumn="1" w:noHBand="0" w:noVBand="0"/>
      </w:tblPr>
      <w:tblGrid>
        <w:gridCol w:w="534"/>
        <w:gridCol w:w="1280"/>
        <w:gridCol w:w="7826"/>
      </w:tblGrid>
      <w:tr w:rsidR="00CD343C" w:rsidRPr="00F66C98" w:rsidTr="00E2211B">
        <w:trPr>
          <w:trHeight w:val="718"/>
        </w:trPr>
        <w:tc>
          <w:tcPr>
            <w:tcW w:w="534" w:type="dxa"/>
          </w:tcPr>
          <w:p w:rsidR="00CD343C" w:rsidRPr="00384756" w:rsidRDefault="00CD343C" w:rsidP="00F8065E">
            <w:pPr>
              <w:jc w:val="both"/>
              <w:rPr>
                <w:b/>
                <w:sz w:val="28"/>
                <w:szCs w:val="28"/>
              </w:rPr>
            </w:pPr>
            <w:r w:rsidRPr="0038475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106" w:type="dxa"/>
            <w:gridSpan w:val="2"/>
          </w:tcPr>
          <w:p w:rsidR="00CD343C" w:rsidRPr="00384756" w:rsidRDefault="00B454DA" w:rsidP="00980AE7">
            <w:pPr>
              <w:tabs>
                <w:tab w:val="left" w:pos="2268"/>
                <w:tab w:val="left" w:pos="241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C73908">
              <w:rPr>
                <w:b/>
                <w:sz w:val="28"/>
                <w:szCs w:val="28"/>
              </w:rPr>
              <w:t>О проекте Решения Омского городского Совета «</w:t>
            </w:r>
            <w:r>
              <w:rPr>
                <w:b/>
                <w:sz w:val="28"/>
                <w:szCs w:val="28"/>
              </w:rPr>
              <w:t>О внесении изменений в Правила землепользования и застройки муниципального образования городского округа город Омск Омской области, утвержденные Решением Омского городс</w:t>
            </w:r>
            <w:r w:rsidR="00C73101">
              <w:rPr>
                <w:b/>
                <w:sz w:val="28"/>
                <w:szCs w:val="28"/>
              </w:rPr>
              <w:t>кого Совета</w:t>
            </w:r>
            <w:r w:rsidR="00C73101">
              <w:rPr>
                <w:b/>
                <w:sz w:val="28"/>
                <w:szCs w:val="28"/>
              </w:rPr>
              <w:br/>
              <w:t>от 10.12.2008 № 201»</w:t>
            </w:r>
            <w:r w:rsidRPr="00F538D0">
              <w:rPr>
                <w:b/>
                <w:sz w:val="28"/>
                <w:szCs w:val="28"/>
              </w:rPr>
              <w:t xml:space="preserve"> </w:t>
            </w:r>
            <w:r w:rsidRPr="00B454DA">
              <w:rPr>
                <w:i/>
                <w:sz w:val="28"/>
                <w:szCs w:val="28"/>
              </w:rPr>
              <w:t>(</w:t>
            </w:r>
            <w:r w:rsidR="00C73101">
              <w:rPr>
                <w:i/>
                <w:sz w:val="28"/>
                <w:szCs w:val="28"/>
              </w:rPr>
              <w:t>АО «Газпромнефть-</w:t>
            </w:r>
            <w:r w:rsidRPr="00B454DA">
              <w:rPr>
                <w:i/>
                <w:sz w:val="28"/>
                <w:szCs w:val="28"/>
              </w:rPr>
              <w:t>ОНПЗ</w:t>
            </w:r>
            <w:r w:rsidR="00C73101">
              <w:rPr>
                <w:i/>
                <w:sz w:val="28"/>
                <w:szCs w:val="28"/>
              </w:rPr>
              <w:t>»</w:t>
            </w:r>
            <w:r w:rsidRPr="00B454DA">
              <w:rPr>
                <w:i/>
                <w:sz w:val="28"/>
                <w:szCs w:val="28"/>
              </w:rPr>
              <w:t>)</w:t>
            </w:r>
            <w:r w:rsidR="00C73101" w:rsidRPr="00C73101">
              <w:rPr>
                <w:b/>
                <w:i/>
                <w:sz w:val="28"/>
                <w:szCs w:val="28"/>
              </w:rPr>
              <w:t>.</w:t>
            </w:r>
            <w:r w:rsidRPr="00B454DA">
              <w:rPr>
                <w:i/>
                <w:sz w:val="28"/>
                <w:szCs w:val="28"/>
              </w:rPr>
              <w:t xml:space="preserve"> </w:t>
            </w:r>
            <w:r w:rsidRPr="003E3AF0">
              <w:rPr>
                <w:szCs w:val="28"/>
              </w:rPr>
              <w:t>(</w:t>
            </w:r>
            <w:r w:rsidR="00980AE7">
              <w:rPr>
                <w:szCs w:val="28"/>
              </w:rPr>
              <w:t>Внесен Мэром города Омска, р</w:t>
            </w:r>
            <w:r w:rsidRPr="003E3AF0">
              <w:rPr>
                <w:szCs w:val="28"/>
              </w:rPr>
              <w:t>ассматривается впервые.)</w:t>
            </w:r>
          </w:p>
        </w:tc>
      </w:tr>
      <w:tr w:rsidR="00CD343C" w:rsidRPr="00F66C98" w:rsidTr="008A2AAD">
        <w:trPr>
          <w:trHeight w:val="392"/>
        </w:trPr>
        <w:tc>
          <w:tcPr>
            <w:tcW w:w="1814" w:type="dxa"/>
            <w:gridSpan w:val="2"/>
          </w:tcPr>
          <w:p w:rsidR="00CD343C" w:rsidRPr="00F66C98" w:rsidRDefault="00CD343C" w:rsidP="00F8065E">
            <w:pPr>
              <w:ind w:right="-108"/>
              <w:jc w:val="both"/>
              <w:rPr>
                <w:u w:val="single"/>
              </w:rPr>
            </w:pPr>
            <w:r w:rsidRPr="00F66C98">
              <w:rPr>
                <w:u w:val="single"/>
              </w:rPr>
              <w:t>Докладчик:</w:t>
            </w:r>
          </w:p>
        </w:tc>
        <w:tc>
          <w:tcPr>
            <w:tcW w:w="7826" w:type="dxa"/>
          </w:tcPr>
          <w:p w:rsidR="00CD343C" w:rsidRPr="00F66C98" w:rsidRDefault="003D4E28" w:rsidP="001D4271">
            <w:pPr>
              <w:jc w:val="both"/>
              <w:rPr>
                <w:bCs/>
              </w:rPr>
            </w:pPr>
            <w:r>
              <w:t xml:space="preserve">Губин Михаил Владимирович, заместитель Мэра города Омска, </w:t>
            </w:r>
            <w:r>
              <w:br/>
              <w:t>директор департамента архитектуры и градостроительства Администрации города Омска</w:t>
            </w:r>
            <w:r w:rsidR="001522BC">
              <w:rPr>
                <w:bCs/>
              </w:rPr>
              <w:t xml:space="preserve">. </w:t>
            </w:r>
          </w:p>
        </w:tc>
      </w:tr>
      <w:tr w:rsidR="00021F64" w:rsidRPr="00836660" w:rsidTr="008A2AAD">
        <w:trPr>
          <w:trHeight w:val="80"/>
        </w:trPr>
        <w:tc>
          <w:tcPr>
            <w:tcW w:w="1814" w:type="dxa"/>
            <w:gridSpan w:val="2"/>
          </w:tcPr>
          <w:p w:rsidR="00021F64" w:rsidRPr="00836660" w:rsidRDefault="00770A00" w:rsidP="00021F64">
            <w:pPr>
              <w:ind w:right="-108"/>
              <w:jc w:val="both"/>
              <w:rPr>
                <w:sz w:val="12"/>
                <w:szCs w:val="12"/>
                <w:u w:val="single"/>
              </w:rPr>
            </w:pPr>
            <w:r>
              <w:tab/>
            </w:r>
          </w:p>
        </w:tc>
        <w:tc>
          <w:tcPr>
            <w:tcW w:w="7826" w:type="dxa"/>
          </w:tcPr>
          <w:p w:rsidR="00021F64" w:rsidRPr="00836660" w:rsidRDefault="00021F64" w:rsidP="00021F64">
            <w:pPr>
              <w:jc w:val="both"/>
              <w:rPr>
                <w:sz w:val="12"/>
                <w:szCs w:val="12"/>
              </w:rPr>
            </w:pPr>
          </w:p>
        </w:tc>
      </w:tr>
      <w:tr w:rsidR="00161953" w:rsidRPr="00D175D7" w:rsidTr="00E2211B">
        <w:trPr>
          <w:trHeight w:val="718"/>
        </w:trPr>
        <w:tc>
          <w:tcPr>
            <w:tcW w:w="534" w:type="dxa"/>
          </w:tcPr>
          <w:p w:rsidR="00161953" w:rsidRPr="00617F63" w:rsidRDefault="00692C93" w:rsidP="009016F5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  <w:r w:rsidR="00161953" w:rsidRPr="00617F63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106" w:type="dxa"/>
            <w:gridSpan w:val="2"/>
          </w:tcPr>
          <w:p w:rsidR="00161953" w:rsidRPr="00617F63" w:rsidRDefault="00B454DA" w:rsidP="00C73101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73908">
              <w:rPr>
                <w:b/>
                <w:sz w:val="28"/>
                <w:szCs w:val="28"/>
              </w:rPr>
              <w:t>О проекте Решения Омского городского Совета «</w:t>
            </w:r>
            <w:r>
              <w:rPr>
                <w:b/>
                <w:sz w:val="28"/>
                <w:szCs w:val="28"/>
              </w:rPr>
              <w:t>О внесении изменений в Правила землепользования и застройки муниципального образования городского округа город Омск Омской области, утвержденные Решением Омского городского Совета</w:t>
            </w:r>
            <w:r>
              <w:rPr>
                <w:b/>
                <w:sz w:val="28"/>
                <w:szCs w:val="28"/>
              </w:rPr>
              <w:br/>
              <w:t>от 10.12.2008 № 201»</w:t>
            </w:r>
            <w:r w:rsidR="00C73101" w:rsidRPr="00B454DA">
              <w:rPr>
                <w:i/>
                <w:sz w:val="28"/>
                <w:szCs w:val="28"/>
              </w:rPr>
              <w:t xml:space="preserve"> (</w:t>
            </w:r>
            <w:r w:rsidR="00C73101">
              <w:rPr>
                <w:i/>
                <w:sz w:val="28"/>
                <w:szCs w:val="28"/>
              </w:rPr>
              <w:t>АО «</w:t>
            </w:r>
            <w:r w:rsidR="00C73101" w:rsidRPr="00B454DA">
              <w:rPr>
                <w:i/>
                <w:sz w:val="28"/>
                <w:szCs w:val="28"/>
              </w:rPr>
              <w:t>ТГК</w:t>
            </w:r>
            <w:r w:rsidR="00C73101">
              <w:rPr>
                <w:i/>
                <w:sz w:val="28"/>
                <w:szCs w:val="28"/>
              </w:rPr>
              <w:t xml:space="preserve"> № 11»</w:t>
            </w:r>
            <w:r w:rsidR="00C73101" w:rsidRPr="00B454DA">
              <w:rPr>
                <w:i/>
                <w:sz w:val="28"/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3E3AF0">
              <w:rPr>
                <w:szCs w:val="28"/>
              </w:rPr>
              <w:t>(</w:t>
            </w:r>
            <w:r w:rsidR="00980AE7">
              <w:rPr>
                <w:szCs w:val="28"/>
              </w:rPr>
              <w:t>Внесен Мэром города Омска, рассматривается впервые</w:t>
            </w:r>
            <w:r w:rsidRPr="003E3AF0">
              <w:rPr>
                <w:szCs w:val="28"/>
              </w:rPr>
              <w:t>.)</w:t>
            </w:r>
          </w:p>
        </w:tc>
      </w:tr>
      <w:tr w:rsidR="00B34C46" w:rsidRPr="00E8604F" w:rsidTr="008A2AAD">
        <w:trPr>
          <w:trHeight w:val="392"/>
        </w:trPr>
        <w:tc>
          <w:tcPr>
            <w:tcW w:w="1814" w:type="dxa"/>
            <w:gridSpan w:val="2"/>
          </w:tcPr>
          <w:p w:rsidR="00B34C46" w:rsidRPr="00617F63" w:rsidRDefault="00B34C46" w:rsidP="00B34C46">
            <w:pPr>
              <w:ind w:right="-108"/>
              <w:jc w:val="both"/>
              <w:rPr>
                <w:color w:val="000000" w:themeColor="text1"/>
                <w:u w:val="single"/>
              </w:rPr>
            </w:pPr>
            <w:r w:rsidRPr="00617F63">
              <w:rPr>
                <w:color w:val="000000" w:themeColor="text1"/>
                <w:u w:val="single"/>
              </w:rPr>
              <w:t>Докладчик:</w:t>
            </w:r>
          </w:p>
        </w:tc>
        <w:tc>
          <w:tcPr>
            <w:tcW w:w="7826" w:type="dxa"/>
          </w:tcPr>
          <w:p w:rsidR="00B34C46" w:rsidRPr="000012A9" w:rsidRDefault="003D4E28" w:rsidP="001522BC">
            <w:pPr>
              <w:jc w:val="both"/>
            </w:pPr>
            <w:r>
              <w:t xml:space="preserve">Губин Михаил Владимирович, заместитель Мэра города Омска, </w:t>
            </w:r>
            <w:r>
              <w:br/>
              <w:t>директор департамента архитектуры и градостроительства Администрации города Омска</w:t>
            </w:r>
            <w:r>
              <w:rPr>
                <w:bCs/>
              </w:rPr>
              <w:t>.</w:t>
            </w:r>
          </w:p>
        </w:tc>
      </w:tr>
      <w:tr w:rsidR="00B34C46" w:rsidRPr="00836660" w:rsidTr="001522BC">
        <w:trPr>
          <w:trHeight w:val="80"/>
        </w:trPr>
        <w:tc>
          <w:tcPr>
            <w:tcW w:w="1814" w:type="dxa"/>
            <w:gridSpan w:val="2"/>
          </w:tcPr>
          <w:p w:rsidR="00B34C46" w:rsidRPr="00836660" w:rsidRDefault="00B34C46" w:rsidP="00B34C46">
            <w:pPr>
              <w:ind w:right="-108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7826" w:type="dxa"/>
          </w:tcPr>
          <w:p w:rsidR="00B34C46" w:rsidRPr="00836660" w:rsidRDefault="00B34C46" w:rsidP="00B34C46">
            <w:pPr>
              <w:jc w:val="both"/>
              <w:rPr>
                <w:sz w:val="12"/>
                <w:szCs w:val="12"/>
              </w:rPr>
            </w:pPr>
          </w:p>
        </w:tc>
      </w:tr>
      <w:tr w:rsidR="00B454DA" w:rsidRPr="00F66C98" w:rsidTr="00287288">
        <w:trPr>
          <w:trHeight w:val="718"/>
        </w:trPr>
        <w:tc>
          <w:tcPr>
            <w:tcW w:w="534" w:type="dxa"/>
          </w:tcPr>
          <w:p w:rsidR="00B454DA" w:rsidRPr="00384756" w:rsidRDefault="00B454DA" w:rsidP="0028728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38475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06" w:type="dxa"/>
            <w:gridSpan w:val="2"/>
          </w:tcPr>
          <w:p w:rsidR="00B454DA" w:rsidRPr="00384756" w:rsidRDefault="00B454DA" w:rsidP="00980AE7">
            <w:pPr>
              <w:tabs>
                <w:tab w:val="left" w:pos="2268"/>
                <w:tab w:val="left" w:pos="2410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проекте Решения Омского городского Совета «О внесении изменения в Решение Омского городского Совета от 17 апреля 2013 года № 121 «О порядке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в границах города Омска»</w:t>
            </w:r>
            <w:r w:rsidRPr="00384756">
              <w:rPr>
                <w:b/>
                <w:sz w:val="28"/>
                <w:szCs w:val="28"/>
              </w:rPr>
              <w:t xml:space="preserve">. </w:t>
            </w:r>
            <w:r w:rsidRPr="00384756">
              <w:rPr>
                <w:szCs w:val="28"/>
              </w:rPr>
              <w:t>(</w:t>
            </w:r>
            <w:r w:rsidR="00980AE7">
              <w:rPr>
                <w:szCs w:val="28"/>
              </w:rPr>
              <w:t>Внесен прокуратурой города Омска, п</w:t>
            </w:r>
            <w:r>
              <w:rPr>
                <w:szCs w:val="28"/>
              </w:rPr>
              <w:t>ринят к рассмотрению.)</w:t>
            </w:r>
          </w:p>
        </w:tc>
      </w:tr>
      <w:tr w:rsidR="00B454DA" w:rsidRPr="00F66C98" w:rsidTr="00287288">
        <w:trPr>
          <w:trHeight w:val="392"/>
        </w:trPr>
        <w:tc>
          <w:tcPr>
            <w:tcW w:w="1814" w:type="dxa"/>
            <w:gridSpan w:val="2"/>
          </w:tcPr>
          <w:p w:rsidR="00B454DA" w:rsidRPr="00F66C98" w:rsidRDefault="00B454DA" w:rsidP="00287288">
            <w:pPr>
              <w:ind w:right="-108"/>
              <w:jc w:val="both"/>
              <w:rPr>
                <w:u w:val="single"/>
              </w:rPr>
            </w:pPr>
            <w:r w:rsidRPr="00F66C98">
              <w:rPr>
                <w:u w:val="single"/>
              </w:rPr>
              <w:t>Докладчик:</w:t>
            </w:r>
          </w:p>
        </w:tc>
        <w:tc>
          <w:tcPr>
            <w:tcW w:w="7826" w:type="dxa"/>
          </w:tcPr>
          <w:p w:rsidR="00B454DA" w:rsidRPr="00F66C98" w:rsidRDefault="00B454DA" w:rsidP="00287288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Представитель прокуроры города Омска. </w:t>
            </w:r>
          </w:p>
        </w:tc>
      </w:tr>
      <w:tr w:rsidR="00B454DA" w:rsidRPr="00836660" w:rsidTr="00287288">
        <w:trPr>
          <w:trHeight w:val="80"/>
        </w:trPr>
        <w:tc>
          <w:tcPr>
            <w:tcW w:w="1814" w:type="dxa"/>
            <w:gridSpan w:val="2"/>
          </w:tcPr>
          <w:p w:rsidR="00B454DA" w:rsidRPr="00836660" w:rsidRDefault="00B454DA" w:rsidP="00287288">
            <w:pPr>
              <w:ind w:right="-108"/>
              <w:jc w:val="both"/>
              <w:rPr>
                <w:sz w:val="12"/>
                <w:szCs w:val="12"/>
                <w:u w:val="single"/>
              </w:rPr>
            </w:pPr>
            <w:r>
              <w:lastRenderedPageBreak/>
              <w:tab/>
            </w:r>
          </w:p>
        </w:tc>
        <w:tc>
          <w:tcPr>
            <w:tcW w:w="7826" w:type="dxa"/>
          </w:tcPr>
          <w:p w:rsidR="00B454DA" w:rsidRPr="00836660" w:rsidRDefault="00B454DA" w:rsidP="00287288">
            <w:pPr>
              <w:jc w:val="both"/>
              <w:rPr>
                <w:sz w:val="12"/>
                <w:szCs w:val="12"/>
              </w:rPr>
            </w:pPr>
          </w:p>
        </w:tc>
      </w:tr>
      <w:tr w:rsidR="00B454DA" w:rsidRPr="00D175D7" w:rsidTr="00287288">
        <w:trPr>
          <w:trHeight w:val="718"/>
        </w:trPr>
        <w:tc>
          <w:tcPr>
            <w:tcW w:w="534" w:type="dxa"/>
          </w:tcPr>
          <w:p w:rsidR="00B454DA" w:rsidRPr="00617F63" w:rsidRDefault="00B454DA" w:rsidP="00287288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</w:t>
            </w:r>
            <w:r w:rsidRPr="00617F63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106" w:type="dxa"/>
            <w:gridSpan w:val="2"/>
          </w:tcPr>
          <w:p w:rsidR="00B454DA" w:rsidRPr="00617F63" w:rsidRDefault="00B454DA" w:rsidP="00C73101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384756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б исполнении Администрацией города Омска полномочий по решению вопросов местного значения в части осуществления дорожной деятельности в отношении автомобильных дорог местного значения в границах города Омска</w:t>
            </w:r>
            <w:r w:rsidR="002305F5">
              <w:rPr>
                <w:b/>
                <w:sz w:val="28"/>
                <w:szCs w:val="28"/>
              </w:rPr>
              <w:t xml:space="preserve"> в зимний период</w:t>
            </w:r>
            <w:bookmarkStart w:id="0" w:name="_GoBack"/>
            <w:bookmarkEnd w:id="0"/>
            <w:r w:rsidRPr="00384756">
              <w:rPr>
                <w:b/>
                <w:sz w:val="28"/>
                <w:szCs w:val="28"/>
              </w:rPr>
              <w:t xml:space="preserve">. </w:t>
            </w:r>
            <w:r w:rsidRPr="00384756">
              <w:rPr>
                <w:szCs w:val="28"/>
              </w:rPr>
              <w:t>(</w:t>
            </w:r>
            <w:r w:rsidRPr="003E3AF0">
              <w:rPr>
                <w:szCs w:val="28"/>
              </w:rPr>
              <w:t>Внесен в соответствии с планом работы Омского городского Совета шестого созыва на весеннюю сессию 2019 года</w:t>
            </w:r>
            <w:r w:rsidR="00980AE7">
              <w:rPr>
                <w:szCs w:val="28"/>
              </w:rPr>
              <w:t>, рассматривается впервые.</w:t>
            </w:r>
            <w:r w:rsidRPr="00384756">
              <w:rPr>
                <w:szCs w:val="28"/>
              </w:rPr>
              <w:t>)</w:t>
            </w:r>
          </w:p>
        </w:tc>
      </w:tr>
      <w:tr w:rsidR="00B454DA" w:rsidRPr="00E8604F" w:rsidTr="00287288">
        <w:trPr>
          <w:trHeight w:val="392"/>
        </w:trPr>
        <w:tc>
          <w:tcPr>
            <w:tcW w:w="1814" w:type="dxa"/>
            <w:gridSpan w:val="2"/>
          </w:tcPr>
          <w:p w:rsidR="00B454DA" w:rsidRPr="00617F63" w:rsidRDefault="00B454DA" w:rsidP="00287288">
            <w:pPr>
              <w:ind w:right="-108"/>
              <w:jc w:val="both"/>
              <w:rPr>
                <w:color w:val="000000" w:themeColor="text1"/>
                <w:u w:val="single"/>
              </w:rPr>
            </w:pPr>
            <w:r w:rsidRPr="00617F63">
              <w:rPr>
                <w:color w:val="000000" w:themeColor="text1"/>
                <w:u w:val="single"/>
              </w:rPr>
              <w:t>Докладчик:</w:t>
            </w:r>
          </w:p>
        </w:tc>
        <w:tc>
          <w:tcPr>
            <w:tcW w:w="7826" w:type="dxa"/>
          </w:tcPr>
          <w:p w:rsidR="00B454DA" w:rsidRPr="000012A9" w:rsidRDefault="00B454DA" w:rsidP="00287288">
            <w:pPr>
              <w:jc w:val="both"/>
            </w:pPr>
            <w:r>
              <w:t>Казимиров Владимир Прокопьевич, директор бюджетного учреждения города Омска «Управление дорожного хозяйства и благоустройства».</w:t>
            </w:r>
          </w:p>
        </w:tc>
      </w:tr>
      <w:tr w:rsidR="00B454DA" w:rsidRPr="00836660" w:rsidTr="00287288">
        <w:trPr>
          <w:trHeight w:val="80"/>
        </w:trPr>
        <w:tc>
          <w:tcPr>
            <w:tcW w:w="1814" w:type="dxa"/>
            <w:gridSpan w:val="2"/>
          </w:tcPr>
          <w:p w:rsidR="00B454DA" w:rsidRPr="00836660" w:rsidRDefault="00B454DA" w:rsidP="00287288">
            <w:pPr>
              <w:ind w:right="-108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7826" w:type="dxa"/>
          </w:tcPr>
          <w:p w:rsidR="00B454DA" w:rsidRPr="00836660" w:rsidRDefault="00B454DA" w:rsidP="00287288">
            <w:pPr>
              <w:jc w:val="both"/>
              <w:rPr>
                <w:sz w:val="12"/>
                <w:szCs w:val="12"/>
              </w:rPr>
            </w:pPr>
          </w:p>
        </w:tc>
      </w:tr>
    </w:tbl>
    <w:p w:rsidR="00B454DA" w:rsidRDefault="00B454DA" w:rsidP="001522BC">
      <w:pPr>
        <w:ind w:right="26"/>
        <w:jc w:val="both"/>
        <w:rPr>
          <w:b/>
          <w:sz w:val="28"/>
          <w:szCs w:val="28"/>
        </w:rPr>
      </w:pPr>
    </w:p>
    <w:p w:rsidR="001522BC" w:rsidRPr="003626F8" w:rsidRDefault="001522BC" w:rsidP="001522BC">
      <w:pPr>
        <w:ind w:right="26"/>
        <w:jc w:val="both"/>
        <w:rPr>
          <w:b/>
          <w:sz w:val="28"/>
          <w:szCs w:val="28"/>
        </w:rPr>
      </w:pPr>
      <w:r w:rsidRPr="003626F8">
        <w:rPr>
          <w:b/>
          <w:sz w:val="28"/>
          <w:szCs w:val="28"/>
        </w:rPr>
        <w:t>Разное.</w:t>
      </w:r>
    </w:p>
    <w:p w:rsidR="003626F8" w:rsidRDefault="003626F8" w:rsidP="00E7702F">
      <w:pPr>
        <w:ind w:right="26"/>
        <w:jc w:val="both"/>
        <w:rPr>
          <w:b/>
          <w:szCs w:val="28"/>
        </w:rPr>
      </w:pPr>
    </w:p>
    <w:p w:rsidR="001522BC" w:rsidRPr="00016FA0" w:rsidRDefault="001522BC" w:rsidP="00E7702F">
      <w:pPr>
        <w:ind w:right="26"/>
        <w:jc w:val="both"/>
        <w:rPr>
          <w:b/>
          <w:szCs w:val="28"/>
        </w:rPr>
      </w:pPr>
    </w:p>
    <w:p w:rsidR="00E37B98" w:rsidRPr="00016FA0" w:rsidRDefault="00E37B98" w:rsidP="00E7702F">
      <w:pPr>
        <w:ind w:right="26"/>
        <w:jc w:val="both"/>
        <w:rPr>
          <w:b/>
          <w:szCs w:val="28"/>
        </w:rPr>
      </w:pPr>
    </w:p>
    <w:p w:rsidR="008B6433" w:rsidRPr="00F72D27" w:rsidRDefault="00516233" w:rsidP="00E7702F">
      <w:pPr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70BDD" w:rsidRPr="00070BDD">
        <w:rPr>
          <w:sz w:val="28"/>
          <w:szCs w:val="28"/>
        </w:rPr>
        <w:t>редседатель</w:t>
      </w:r>
      <w:r w:rsidR="00070BDD">
        <w:rPr>
          <w:sz w:val="28"/>
          <w:szCs w:val="28"/>
        </w:rPr>
        <w:t xml:space="preserve"> комитета</w:t>
      </w:r>
      <w:r w:rsidR="00070BDD">
        <w:rPr>
          <w:sz w:val="28"/>
          <w:szCs w:val="28"/>
        </w:rPr>
        <w:tab/>
      </w:r>
      <w:r w:rsidR="00070BDD">
        <w:rPr>
          <w:sz w:val="28"/>
          <w:szCs w:val="28"/>
        </w:rPr>
        <w:tab/>
      </w:r>
      <w:r w:rsidR="00070BDD">
        <w:rPr>
          <w:sz w:val="28"/>
          <w:szCs w:val="28"/>
        </w:rPr>
        <w:tab/>
      </w:r>
      <w:r w:rsidR="00070BDD">
        <w:rPr>
          <w:sz w:val="28"/>
          <w:szCs w:val="28"/>
        </w:rPr>
        <w:tab/>
      </w:r>
      <w:r w:rsidR="008459E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Д.И. Лицкевич</w:t>
      </w:r>
    </w:p>
    <w:sectPr w:rsidR="008B6433" w:rsidRPr="00F72D27" w:rsidSect="00774BFB">
      <w:headerReference w:type="default" r:id="rId7"/>
      <w:foot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181" w:rsidRDefault="00F50181" w:rsidP="00774BFB">
      <w:r>
        <w:separator/>
      </w:r>
    </w:p>
  </w:endnote>
  <w:endnote w:type="continuationSeparator" w:id="0">
    <w:p w:rsidR="00F50181" w:rsidRDefault="00F50181" w:rsidP="0077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BFB" w:rsidRDefault="00774BFB">
    <w:pPr>
      <w:pStyle w:val="a8"/>
      <w:jc w:val="center"/>
    </w:pPr>
  </w:p>
  <w:p w:rsidR="00774BFB" w:rsidRDefault="00774B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181" w:rsidRDefault="00F50181" w:rsidP="00774BFB">
      <w:r>
        <w:separator/>
      </w:r>
    </w:p>
  </w:footnote>
  <w:footnote w:type="continuationSeparator" w:id="0">
    <w:p w:rsidR="00F50181" w:rsidRDefault="00F50181" w:rsidP="00774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5510109"/>
      <w:docPartObj>
        <w:docPartGallery w:val="Page Numbers (Top of Page)"/>
        <w:docPartUnique/>
      </w:docPartObj>
    </w:sdtPr>
    <w:sdtEndPr/>
    <w:sdtContent>
      <w:p w:rsidR="00DF615E" w:rsidRDefault="00DF61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5F5">
          <w:rPr>
            <w:noProof/>
          </w:rPr>
          <w:t>2</w:t>
        </w:r>
        <w:r>
          <w:fldChar w:fldCharType="end"/>
        </w:r>
      </w:p>
    </w:sdtContent>
  </w:sdt>
  <w:p w:rsidR="00DF615E" w:rsidRDefault="00DF615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A8"/>
    <w:rsid w:val="00004FDF"/>
    <w:rsid w:val="00007354"/>
    <w:rsid w:val="00016FA0"/>
    <w:rsid w:val="00021F64"/>
    <w:rsid w:val="000223C0"/>
    <w:rsid w:val="00027D7A"/>
    <w:rsid w:val="00035034"/>
    <w:rsid w:val="00040D20"/>
    <w:rsid w:val="00070BDD"/>
    <w:rsid w:val="00086546"/>
    <w:rsid w:val="00092996"/>
    <w:rsid w:val="00093FDF"/>
    <w:rsid w:val="0009717C"/>
    <w:rsid w:val="000B779E"/>
    <w:rsid w:val="000C1094"/>
    <w:rsid w:val="000D1A3D"/>
    <w:rsid w:val="000E434E"/>
    <w:rsid w:val="000F08DC"/>
    <w:rsid w:val="000F2301"/>
    <w:rsid w:val="000F4384"/>
    <w:rsid w:val="00103967"/>
    <w:rsid w:val="001066A4"/>
    <w:rsid w:val="0012089F"/>
    <w:rsid w:val="001278AF"/>
    <w:rsid w:val="00137937"/>
    <w:rsid w:val="00137BD2"/>
    <w:rsid w:val="001522BC"/>
    <w:rsid w:val="00161953"/>
    <w:rsid w:val="00167C0E"/>
    <w:rsid w:val="00193164"/>
    <w:rsid w:val="001A3505"/>
    <w:rsid w:val="001A549F"/>
    <w:rsid w:val="001C20F9"/>
    <w:rsid w:val="001D4271"/>
    <w:rsid w:val="001D62C9"/>
    <w:rsid w:val="001D7427"/>
    <w:rsid w:val="001E6F48"/>
    <w:rsid w:val="00202F13"/>
    <w:rsid w:val="0020416D"/>
    <w:rsid w:val="002127FF"/>
    <w:rsid w:val="00227BE1"/>
    <w:rsid w:val="002305F5"/>
    <w:rsid w:val="00243F54"/>
    <w:rsid w:val="00244DAF"/>
    <w:rsid w:val="00255B0C"/>
    <w:rsid w:val="00255C29"/>
    <w:rsid w:val="002574A2"/>
    <w:rsid w:val="00264F57"/>
    <w:rsid w:val="0027013C"/>
    <w:rsid w:val="002806E9"/>
    <w:rsid w:val="002A0202"/>
    <w:rsid w:val="002C3DA1"/>
    <w:rsid w:val="002D0839"/>
    <w:rsid w:val="002F23A6"/>
    <w:rsid w:val="002F5B9B"/>
    <w:rsid w:val="0030104C"/>
    <w:rsid w:val="0032348E"/>
    <w:rsid w:val="0032521B"/>
    <w:rsid w:val="00347E2C"/>
    <w:rsid w:val="003506C8"/>
    <w:rsid w:val="00357E52"/>
    <w:rsid w:val="003626C1"/>
    <w:rsid w:val="003626F8"/>
    <w:rsid w:val="003723AD"/>
    <w:rsid w:val="00384424"/>
    <w:rsid w:val="00384756"/>
    <w:rsid w:val="00386724"/>
    <w:rsid w:val="00390660"/>
    <w:rsid w:val="00395860"/>
    <w:rsid w:val="003A009B"/>
    <w:rsid w:val="003A1B77"/>
    <w:rsid w:val="003A3322"/>
    <w:rsid w:val="003A672C"/>
    <w:rsid w:val="003C1A03"/>
    <w:rsid w:val="003D4E28"/>
    <w:rsid w:val="003E1CB1"/>
    <w:rsid w:val="003E3AF0"/>
    <w:rsid w:val="003E7AF0"/>
    <w:rsid w:val="003F1CB7"/>
    <w:rsid w:val="003F344C"/>
    <w:rsid w:val="004061B8"/>
    <w:rsid w:val="00420217"/>
    <w:rsid w:val="004209FA"/>
    <w:rsid w:val="00450684"/>
    <w:rsid w:val="004612EE"/>
    <w:rsid w:val="00467454"/>
    <w:rsid w:val="00470D4D"/>
    <w:rsid w:val="00471AF1"/>
    <w:rsid w:val="004756D7"/>
    <w:rsid w:val="00483CAD"/>
    <w:rsid w:val="00496A61"/>
    <w:rsid w:val="004B762F"/>
    <w:rsid w:val="004C2F63"/>
    <w:rsid w:val="004D2C94"/>
    <w:rsid w:val="004D45E8"/>
    <w:rsid w:val="004D49E9"/>
    <w:rsid w:val="004D5CD6"/>
    <w:rsid w:val="004E17A3"/>
    <w:rsid w:val="004E5C94"/>
    <w:rsid w:val="004E7E2E"/>
    <w:rsid w:val="00511D69"/>
    <w:rsid w:val="00516233"/>
    <w:rsid w:val="0053737E"/>
    <w:rsid w:val="0053791F"/>
    <w:rsid w:val="00555795"/>
    <w:rsid w:val="00564D67"/>
    <w:rsid w:val="005D3C11"/>
    <w:rsid w:val="005F7305"/>
    <w:rsid w:val="005F75F7"/>
    <w:rsid w:val="00603036"/>
    <w:rsid w:val="006074B5"/>
    <w:rsid w:val="00617451"/>
    <w:rsid w:val="00617DF0"/>
    <w:rsid w:val="00617F63"/>
    <w:rsid w:val="0063741B"/>
    <w:rsid w:val="00650F74"/>
    <w:rsid w:val="0065313F"/>
    <w:rsid w:val="0066003A"/>
    <w:rsid w:val="006728E4"/>
    <w:rsid w:val="006802A2"/>
    <w:rsid w:val="00692C93"/>
    <w:rsid w:val="006A2DB5"/>
    <w:rsid w:val="006C04F3"/>
    <w:rsid w:val="006C3933"/>
    <w:rsid w:val="006C77B0"/>
    <w:rsid w:val="006D0557"/>
    <w:rsid w:val="006D08B2"/>
    <w:rsid w:val="006E13CF"/>
    <w:rsid w:val="006E2CAB"/>
    <w:rsid w:val="006E5CD2"/>
    <w:rsid w:val="006F062C"/>
    <w:rsid w:val="006F5DA0"/>
    <w:rsid w:val="007024E8"/>
    <w:rsid w:val="00707E63"/>
    <w:rsid w:val="00713950"/>
    <w:rsid w:val="00717E0C"/>
    <w:rsid w:val="007200CA"/>
    <w:rsid w:val="0072789D"/>
    <w:rsid w:val="00745A76"/>
    <w:rsid w:val="007609FE"/>
    <w:rsid w:val="00761B91"/>
    <w:rsid w:val="00770A00"/>
    <w:rsid w:val="00774BFB"/>
    <w:rsid w:val="0079044B"/>
    <w:rsid w:val="007A0BFE"/>
    <w:rsid w:val="007A4217"/>
    <w:rsid w:val="007A4E8E"/>
    <w:rsid w:val="007E513A"/>
    <w:rsid w:val="007E5BF8"/>
    <w:rsid w:val="008130AB"/>
    <w:rsid w:val="00814962"/>
    <w:rsid w:val="00835413"/>
    <w:rsid w:val="00836660"/>
    <w:rsid w:val="00841213"/>
    <w:rsid w:val="008425EE"/>
    <w:rsid w:val="008459EF"/>
    <w:rsid w:val="008510BC"/>
    <w:rsid w:val="008606BE"/>
    <w:rsid w:val="008643C8"/>
    <w:rsid w:val="00870DBB"/>
    <w:rsid w:val="008A2AAD"/>
    <w:rsid w:val="008A626C"/>
    <w:rsid w:val="008B6433"/>
    <w:rsid w:val="008C48B4"/>
    <w:rsid w:val="008C6C42"/>
    <w:rsid w:val="008C7C7E"/>
    <w:rsid w:val="008E6058"/>
    <w:rsid w:val="0093102F"/>
    <w:rsid w:val="00947FBF"/>
    <w:rsid w:val="00952122"/>
    <w:rsid w:val="009659AE"/>
    <w:rsid w:val="009700F4"/>
    <w:rsid w:val="00980AE7"/>
    <w:rsid w:val="00996E5C"/>
    <w:rsid w:val="009A4232"/>
    <w:rsid w:val="009B6985"/>
    <w:rsid w:val="009C083F"/>
    <w:rsid w:val="009C0F4E"/>
    <w:rsid w:val="009C5100"/>
    <w:rsid w:val="009D2AB3"/>
    <w:rsid w:val="009D6722"/>
    <w:rsid w:val="00A00CE3"/>
    <w:rsid w:val="00A01963"/>
    <w:rsid w:val="00A033A1"/>
    <w:rsid w:val="00A31C78"/>
    <w:rsid w:val="00A33F5B"/>
    <w:rsid w:val="00A3589D"/>
    <w:rsid w:val="00A374B5"/>
    <w:rsid w:val="00A43183"/>
    <w:rsid w:val="00A606B9"/>
    <w:rsid w:val="00A61CC5"/>
    <w:rsid w:val="00A6555A"/>
    <w:rsid w:val="00A72937"/>
    <w:rsid w:val="00AA09AC"/>
    <w:rsid w:val="00AA4E31"/>
    <w:rsid w:val="00AB58E4"/>
    <w:rsid w:val="00AC0CAC"/>
    <w:rsid w:val="00AC42BA"/>
    <w:rsid w:val="00AC77A8"/>
    <w:rsid w:val="00AD3C70"/>
    <w:rsid w:val="00AE21A5"/>
    <w:rsid w:val="00AF26BA"/>
    <w:rsid w:val="00B001B0"/>
    <w:rsid w:val="00B10863"/>
    <w:rsid w:val="00B251FA"/>
    <w:rsid w:val="00B30BA9"/>
    <w:rsid w:val="00B34C46"/>
    <w:rsid w:val="00B454DA"/>
    <w:rsid w:val="00B615B3"/>
    <w:rsid w:val="00B66290"/>
    <w:rsid w:val="00B7301D"/>
    <w:rsid w:val="00B77EB5"/>
    <w:rsid w:val="00B92AD8"/>
    <w:rsid w:val="00BA0C4D"/>
    <w:rsid w:val="00BB0061"/>
    <w:rsid w:val="00BC3D57"/>
    <w:rsid w:val="00BD2C54"/>
    <w:rsid w:val="00BD4162"/>
    <w:rsid w:val="00BE107C"/>
    <w:rsid w:val="00BF2F81"/>
    <w:rsid w:val="00C25391"/>
    <w:rsid w:val="00C35DCF"/>
    <w:rsid w:val="00C42F7D"/>
    <w:rsid w:val="00C43F66"/>
    <w:rsid w:val="00C45F1B"/>
    <w:rsid w:val="00C6036F"/>
    <w:rsid w:val="00C61369"/>
    <w:rsid w:val="00C64C8F"/>
    <w:rsid w:val="00C73101"/>
    <w:rsid w:val="00C74932"/>
    <w:rsid w:val="00C82DC0"/>
    <w:rsid w:val="00C912B6"/>
    <w:rsid w:val="00CA3480"/>
    <w:rsid w:val="00CB460D"/>
    <w:rsid w:val="00CC0467"/>
    <w:rsid w:val="00CC7432"/>
    <w:rsid w:val="00CD32B3"/>
    <w:rsid w:val="00CD343C"/>
    <w:rsid w:val="00D10024"/>
    <w:rsid w:val="00D13689"/>
    <w:rsid w:val="00D163FD"/>
    <w:rsid w:val="00D2209A"/>
    <w:rsid w:val="00D4454E"/>
    <w:rsid w:val="00D52148"/>
    <w:rsid w:val="00D61767"/>
    <w:rsid w:val="00D7142D"/>
    <w:rsid w:val="00D72471"/>
    <w:rsid w:val="00D72746"/>
    <w:rsid w:val="00D86A0B"/>
    <w:rsid w:val="00D96958"/>
    <w:rsid w:val="00D972B4"/>
    <w:rsid w:val="00DA7BC8"/>
    <w:rsid w:val="00DC6AD2"/>
    <w:rsid w:val="00DD18A3"/>
    <w:rsid w:val="00DE4A9C"/>
    <w:rsid w:val="00DF501E"/>
    <w:rsid w:val="00DF615E"/>
    <w:rsid w:val="00E015C7"/>
    <w:rsid w:val="00E0481A"/>
    <w:rsid w:val="00E109A3"/>
    <w:rsid w:val="00E2124F"/>
    <w:rsid w:val="00E2211B"/>
    <w:rsid w:val="00E321FC"/>
    <w:rsid w:val="00E36AA6"/>
    <w:rsid w:val="00E37B98"/>
    <w:rsid w:val="00E47C0F"/>
    <w:rsid w:val="00E559CA"/>
    <w:rsid w:val="00E71281"/>
    <w:rsid w:val="00E74D9F"/>
    <w:rsid w:val="00E7702F"/>
    <w:rsid w:val="00E92470"/>
    <w:rsid w:val="00E9463B"/>
    <w:rsid w:val="00E97EBA"/>
    <w:rsid w:val="00EB5862"/>
    <w:rsid w:val="00EB74CE"/>
    <w:rsid w:val="00EC423B"/>
    <w:rsid w:val="00ED15FE"/>
    <w:rsid w:val="00F01482"/>
    <w:rsid w:val="00F17361"/>
    <w:rsid w:val="00F264E1"/>
    <w:rsid w:val="00F33609"/>
    <w:rsid w:val="00F41F7B"/>
    <w:rsid w:val="00F50181"/>
    <w:rsid w:val="00F536BE"/>
    <w:rsid w:val="00F538D0"/>
    <w:rsid w:val="00F53FC3"/>
    <w:rsid w:val="00F72D27"/>
    <w:rsid w:val="00F87C1F"/>
    <w:rsid w:val="00F93759"/>
    <w:rsid w:val="00FB5785"/>
    <w:rsid w:val="00FB694A"/>
    <w:rsid w:val="00FF1C1F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8275E-2146-4035-95CF-C1237EDB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20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20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774B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4B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4B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4B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6A438-5C88-458C-A3D3-71A60563A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Екатерина Александровна</dc:creator>
  <cp:lastModifiedBy>Губерт Кристина Евгеньевна</cp:lastModifiedBy>
  <cp:revision>15</cp:revision>
  <cp:lastPrinted>2018-11-26T09:03:00Z</cp:lastPrinted>
  <dcterms:created xsi:type="dcterms:W3CDTF">2019-04-04T10:33:00Z</dcterms:created>
  <dcterms:modified xsi:type="dcterms:W3CDTF">2019-04-18T09:31:00Z</dcterms:modified>
</cp:coreProperties>
</file>